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515"/>
        <w:gridCol w:w="76"/>
        <w:gridCol w:w="140"/>
        <w:gridCol w:w="147"/>
        <w:gridCol w:w="238"/>
        <w:gridCol w:w="80"/>
        <w:gridCol w:w="386"/>
        <w:gridCol w:w="330"/>
        <w:gridCol w:w="482"/>
        <w:gridCol w:w="207"/>
        <w:gridCol w:w="344"/>
        <w:gridCol w:w="403"/>
        <w:gridCol w:w="98"/>
        <w:gridCol w:w="390"/>
        <w:gridCol w:w="125"/>
        <w:gridCol w:w="324"/>
        <w:gridCol w:w="143"/>
        <w:gridCol w:w="271"/>
        <w:gridCol w:w="167"/>
        <w:gridCol w:w="236"/>
        <w:gridCol w:w="103"/>
        <w:gridCol w:w="195"/>
        <w:gridCol w:w="75"/>
        <w:gridCol w:w="278"/>
        <w:gridCol w:w="257"/>
        <w:gridCol w:w="179"/>
        <w:gridCol w:w="242"/>
        <w:gridCol w:w="179"/>
        <w:gridCol w:w="267"/>
        <w:gridCol w:w="426"/>
        <w:gridCol w:w="304"/>
        <w:gridCol w:w="274"/>
        <w:gridCol w:w="467"/>
      </w:tblGrid>
      <w:tr w:rsidR="00856D31" w:rsidRPr="00F475C9" w14:paraId="79FD797B" w14:textId="77777777" w:rsidTr="00440F4E">
        <w:tc>
          <w:tcPr>
            <w:tcW w:w="2589" w:type="dxa"/>
            <w:gridSpan w:val="9"/>
            <w:shd w:val="clear" w:color="auto" w:fill="BFBFBF" w:themeFill="background1" w:themeFillShade="BF"/>
          </w:tcPr>
          <w:p w14:paraId="426A1D45" w14:textId="77777777" w:rsidR="00B76702" w:rsidRPr="00F475C9" w:rsidRDefault="00B76702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729" w:type="dxa"/>
            <w:gridSpan w:val="20"/>
          </w:tcPr>
          <w:p w14:paraId="7BF1B88E" w14:textId="1FC5DCA1" w:rsidR="00B76702" w:rsidRPr="00980F58" w:rsidRDefault="00980F58" w:rsidP="00980F5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80F58">
              <w:rPr>
                <w:rFonts w:ascii="Arial" w:hAnsi="Arial" w:cs="Arial"/>
                <w:bCs/>
                <w:sz w:val="18"/>
                <w:szCs w:val="18"/>
              </w:rPr>
              <w:t>Toshiba T-FC415E-K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Ink Cartridge</w:t>
            </w:r>
          </w:p>
        </w:tc>
        <w:tc>
          <w:tcPr>
            <w:tcW w:w="693" w:type="dxa"/>
            <w:gridSpan w:val="2"/>
            <w:shd w:val="clear" w:color="auto" w:fill="BFBFBF" w:themeFill="background1" w:themeFillShade="BF"/>
          </w:tcPr>
          <w:p w14:paraId="03420D49" w14:textId="77777777" w:rsidR="00B76702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005" w:type="dxa"/>
            <w:gridSpan w:val="3"/>
          </w:tcPr>
          <w:p w14:paraId="18045A00" w14:textId="7B7B8EC0" w:rsidR="00B76702" w:rsidRPr="00980F58" w:rsidRDefault="00980F5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80F58">
              <w:rPr>
                <w:rFonts w:ascii="Arial" w:hAnsi="Arial" w:cs="Arial"/>
                <w:bCs/>
                <w:sz w:val="18"/>
                <w:szCs w:val="18"/>
              </w:rPr>
              <w:t>40</w:t>
            </w:r>
            <w:r w:rsidR="002F319A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</w:tr>
      <w:tr w:rsidR="00980F58" w:rsidRPr="00F475C9" w14:paraId="3845F04D" w14:textId="77777777" w:rsidTr="00440F4E">
        <w:tc>
          <w:tcPr>
            <w:tcW w:w="1261" w:type="dxa"/>
            <w:gridSpan w:val="3"/>
            <w:shd w:val="clear" w:color="auto" w:fill="BFBFBF" w:themeFill="background1" w:themeFillShade="BF"/>
          </w:tcPr>
          <w:p w14:paraId="0C2A5F78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2030" w:type="dxa"/>
            <w:gridSpan w:val="8"/>
          </w:tcPr>
          <w:p w14:paraId="509D34C4" w14:textId="017BE25B" w:rsidR="00832B37" w:rsidRPr="00980F58" w:rsidRDefault="00980F5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80F58">
              <w:rPr>
                <w:rFonts w:ascii="Arial" w:hAnsi="Arial" w:cs="Arial"/>
                <w:bCs/>
                <w:sz w:val="18"/>
                <w:szCs w:val="18"/>
              </w:rPr>
              <w:t>Caroline Moorhouse</w:t>
            </w:r>
          </w:p>
        </w:tc>
        <w:tc>
          <w:tcPr>
            <w:tcW w:w="747" w:type="dxa"/>
            <w:gridSpan w:val="2"/>
            <w:shd w:val="clear" w:color="auto" w:fill="BFBFBF" w:themeFill="background1" w:themeFillShade="BF"/>
          </w:tcPr>
          <w:p w14:paraId="39FE298E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762" w:type="dxa"/>
            <w:gridSpan w:val="8"/>
          </w:tcPr>
          <w:p w14:paraId="668D0B12" w14:textId="34639519" w:rsidR="00832B37" w:rsidRPr="00980F58" w:rsidRDefault="00980F5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80F58">
              <w:rPr>
                <w:rFonts w:ascii="Arial" w:hAnsi="Arial" w:cs="Arial"/>
                <w:bCs/>
                <w:sz w:val="18"/>
                <w:szCs w:val="18"/>
              </w:rPr>
              <w:t>04/03/2022</w:t>
            </w:r>
          </w:p>
        </w:tc>
        <w:tc>
          <w:tcPr>
            <w:tcW w:w="1518" w:type="dxa"/>
            <w:gridSpan w:val="8"/>
            <w:shd w:val="clear" w:color="auto" w:fill="BFBFBF" w:themeFill="background1" w:themeFillShade="BF"/>
          </w:tcPr>
          <w:p w14:paraId="4BEE8D40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1698" w:type="dxa"/>
            <w:gridSpan w:val="5"/>
          </w:tcPr>
          <w:p w14:paraId="19ADB6AE" w14:textId="207C63FB" w:rsidR="00832B37" w:rsidRPr="00980F58" w:rsidRDefault="00980F5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80F58">
              <w:rPr>
                <w:rFonts w:ascii="Arial" w:hAnsi="Arial" w:cs="Arial"/>
                <w:bCs/>
                <w:sz w:val="18"/>
                <w:szCs w:val="18"/>
              </w:rPr>
              <w:t>March 2025</w:t>
            </w:r>
          </w:p>
        </w:tc>
      </w:tr>
      <w:tr w:rsidR="002B4E56" w:rsidRPr="00F475C9" w14:paraId="727D281D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6E209190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F475C9" w14:paraId="21C938A8" w14:textId="77777777" w:rsidTr="00440F4E">
        <w:trPr>
          <w:trHeight w:val="376"/>
        </w:trPr>
        <w:tc>
          <w:tcPr>
            <w:tcW w:w="9016" w:type="dxa"/>
            <w:gridSpan w:val="34"/>
            <w:vAlign w:val="center"/>
          </w:tcPr>
          <w:p w14:paraId="4678C277" w14:textId="36732353" w:rsidR="002B4E56" w:rsidRPr="00BD3866" w:rsidRDefault="00440F4E" w:rsidP="00BD386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6940">
              <w:rPr>
                <w:sz w:val="18"/>
                <w:szCs w:val="18"/>
              </w:rPr>
              <w:t>Developer for electrophotographic equipment</w:t>
            </w:r>
            <w:r>
              <w:rPr>
                <w:sz w:val="18"/>
                <w:szCs w:val="18"/>
              </w:rPr>
              <w:t>.</w:t>
            </w:r>
          </w:p>
        </w:tc>
      </w:tr>
      <w:tr w:rsidR="002B4E56" w:rsidRPr="00F475C9" w14:paraId="77BC1F43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3F8F4E50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F475C9" w14:paraId="63041124" w14:textId="77777777" w:rsidTr="00440F4E">
        <w:trPr>
          <w:trHeight w:val="455"/>
        </w:trPr>
        <w:tc>
          <w:tcPr>
            <w:tcW w:w="9016" w:type="dxa"/>
            <w:gridSpan w:val="34"/>
            <w:vAlign w:val="center"/>
          </w:tcPr>
          <w:p w14:paraId="07084322" w14:textId="666FB41C" w:rsidR="002B4E56" w:rsidRPr="00BF6600" w:rsidRDefault="00440F4E" w:rsidP="00BD3866">
            <w:pPr>
              <w:rPr>
                <w:b/>
                <w:sz w:val="20"/>
              </w:rPr>
            </w:pPr>
            <w:r w:rsidRPr="00C851D2">
              <w:rPr>
                <w:bCs/>
                <w:sz w:val="18"/>
                <w:szCs w:val="20"/>
              </w:rPr>
              <w:t>Used within the office printer, for copying, scanning, and printing</w:t>
            </w:r>
            <w:r>
              <w:rPr>
                <w:bCs/>
                <w:sz w:val="18"/>
                <w:szCs w:val="20"/>
              </w:rPr>
              <w:t xml:space="preserve"> of</w:t>
            </w:r>
            <w:r w:rsidRPr="00C851D2">
              <w:rPr>
                <w:bCs/>
                <w:sz w:val="18"/>
                <w:szCs w:val="20"/>
              </w:rPr>
              <w:t xml:space="preserve"> documentation.</w:t>
            </w:r>
          </w:p>
        </w:tc>
      </w:tr>
      <w:tr w:rsidR="00980F58" w:rsidRPr="00F475C9" w14:paraId="0317B378" w14:textId="77777777" w:rsidTr="00440F4E">
        <w:tc>
          <w:tcPr>
            <w:tcW w:w="3291" w:type="dxa"/>
            <w:gridSpan w:val="11"/>
            <w:shd w:val="clear" w:color="auto" w:fill="BFBFBF" w:themeFill="background1" w:themeFillShade="BF"/>
          </w:tcPr>
          <w:p w14:paraId="2E128F36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238" w:type="dxa"/>
            <w:gridSpan w:val="4"/>
          </w:tcPr>
          <w:p w14:paraId="190CCB22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49" w:type="dxa"/>
            <w:gridSpan w:val="2"/>
            <w:vAlign w:val="center"/>
          </w:tcPr>
          <w:p w14:paraId="1AD999E4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735" w:type="dxa"/>
            <w:gridSpan w:val="9"/>
          </w:tcPr>
          <w:p w14:paraId="28F17EB2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22" w:type="dxa"/>
            <w:gridSpan w:val="2"/>
            <w:vAlign w:val="center"/>
          </w:tcPr>
          <w:p w14:paraId="53963559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414" w:type="dxa"/>
            <w:gridSpan w:val="5"/>
          </w:tcPr>
          <w:p w14:paraId="44898A7F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467" w:type="dxa"/>
            <w:vAlign w:val="center"/>
          </w:tcPr>
          <w:p w14:paraId="6B930AF1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F475C9" w14:paraId="5CE8E202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3F4CB612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F475C9">
              <w:rPr>
                <w:rFonts w:ascii="Arial" w:hAnsi="Arial" w:cs="Arial"/>
                <w:sz w:val="20"/>
                <w:szCs w:val="20"/>
              </w:rPr>
              <w:t>quantity</w:t>
            </w:r>
            <w:proofErr w:type="gramEnd"/>
            <w:r w:rsidRPr="00F475C9">
              <w:rPr>
                <w:rFonts w:ascii="Arial" w:hAnsi="Arial" w:cs="Arial"/>
                <w:sz w:val="20"/>
                <w:szCs w:val="20"/>
              </w:rPr>
              <w:t xml:space="preserve"> and its manufacturer.</w:t>
            </w:r>
          </w:p>
          <w:p w14:paraId="7CF1A236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F475C9" w14:paraId="10817608" w14:textId="77777777" w:rsidTr="00440F4E">
        <w:trPr>
          <w:trHeight w:val="429"/>
        </w:trPr>
        <w:tc>
          <w:tcPr>
            <w:tcW w:w="9016" w:type="dxa"/>
            <w:gridSpan w:val="34"/>
            <w:shd w:val="clear" w:color="auto" w:fill="FFFFFF" w:themeFill="background1"/>
            <w:vAlign w:val="center"/>
          </w:tcPr>
          <w:p w14:paraId="13D5EA12" w14:textId="2228B563" w:rsidR="00BD3866" w:rsidRPr="00F475C9" w:rsidRDefault="00440F4E" w:rsidP="00ED4B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0F4E">
              <w:rPr>
                <w:rFonts w:ascii="Arial" w:hAnsi="Arial" w:cs="Arial"/>
                <w:bCs/>
                <w:sz w:val="16"/>
                <w:szCs w:val="16"/>
              </w:rPr>
              <w:t>Toshiba T-FC415E-K Ink Cartridge</w:t>
            </w:r>
            <w:r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</w:tr>
      <w:tr w:rsidR="00A47D77" w:rsidRPr="00F475C9" w14:paraId="11A58592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5199BAF1" w14:textId="77777777" w:rsidR="00A47D77" w:rsidRPr="00F475C9" w:rsidRDefault="00A47D77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440F4E" w:rsidRPr="00F475C9" w14:paraId="64D127F7" w14:textId="77777777" w:rsidTr="00440F4E">
        <w:trPr>
          <w:trHeight w:val="455"/>
        </w:trPr>
        <w:tc>
          <w:tcPr>
            <w:tcW w:w="9016" w:type="dxa"/>
            <w:gridSpan w:val="34"/>
            <w:shd w:val="clear" w:color="auto" w:fill="FFFFFF" w:themeFill="background1"/>
            <w:vAlign w:val="center"/>
          </w:tcPr>
          <w:p w14:paraId="1601F999" w14:textId="795DDDBE" w:rsidR="00440F4E" w:rsidRPr="00F475C9" w:rsidRDefault="00440F4E" w:rsidP="00440F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5C9A">
              <w:rPr>
                <w:rFonts w:ascii="Arial" w:hAnsi="Arial" w:cs="Arial"/>
                <w:bCs/>
                <w:sz w:val="16"/>
                <w:szCs w:val="16"/>
              </w:rPr>
              <w:t>Cartridges needed for the use of office printer. An alternative is not availabl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e. </w:t>
            </w:r>
          </w:p>
        </w:tc>
      </w:tr>
      <w:tr w:rsidR="00440F4E" w:rsidRPr="00F475C9" w14:paraId="0F35CD86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46F71036" w14:textId="77777777" w:rsidR="00440F4E" w:rsidRPr="00F475C9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Classification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(tick all that apply)</w:t>
            </w:r>
            <w:r w:rsidRPr="00F475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440F4E" w:rsidRPr="00F475C9" w14:paraId="70706B22" w14:textId="77777777" w:rsidTr="00980F58">
        <w:tc>
          <w:tcPr>
            <w:tcW w:w="9016" w:type="dxa"/>
            <w:gridSpan w:val="34"/>
            <w:shd w:val="clear" w:color="auto" w:fill="FFC000"/>
          </w:tcPr>
          <w:p w14:paraId="1E1A425B" w14:textId="77777777" w:rsidR="00440F4E" w:rsidRPr="00F475C9" w:rsidRDefault="00440F4E" w:rsidP="00440F4E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440F4E" w:rsidRPr="00F475C9" w14:paraId="1FCE83D4" w14:textId="77777777" w:rsidTr="00440F4E">
        <w:tc>
          <w:tcPr>
            <w:tcW w:w="1793" w:type="dxa"/>
            <w:gridSpan w:val="6"/>
            <w:shd w:val="clear" w:color="auto" w:fill="BFBFBF" w:themeFill="background1" w:themeFillShade="BF"/>
            <w:vAlign w:val="center"/>
          </w:tcPr>
          <w:p w14:paraId="23CADB88" w14:textId="77777777" w:rsidR="00440F4E" w:rsidRPr="00AE1D44" w:rsidRDefault="00440F4E" w:rsidP="00440F4E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842" w:type="dxa"/>
            <w:gridSpan w:val="6"/>
            <w:shd w:val="clear" w:color="auto" w:fill="BFBFBF" w:themeFill="background1" w:themeFillShade="BF"/>
            <w:vAlign w:val="center"/>
          </w:tcPr>
          <w:p w14:paraId="3854C4B4" w14:textId="77777777" w:rsidR="00440F4E" w:rsidRPr="00AE1D44" w:rsidRDefault="00440F4E" w:rsidP="00440F4E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1927" w:type="dxa"/>
            <w:gridSpan w:val="8"/>
            <w:shd w:val="clear" w:color="auto" w:fill="BFBFBF" w:themeFill="background1" w:themeFillShade="BF"/>
            <w:vAlign w:val="center"/>
          </w:tcPr>
          <w:p w14:paraId="270AEE21" w14:textId="77777777" w:rsidR="00440F4E" w:rsidRPr="00AE1D44" w:rsidRDefault="00440F4E" w:rsidP="00440F4E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709" w:type="dxa"/>
            <w:gridSpan w:val="9"/>
            <w:shd w:val="clear" w:color="auto" w:fill="BFBFBF" w:themeFill="background1" w:themeFillShade="BF"/>
            <w:vAlign w:val="center"/>
          </w:tcPr>
          <w:p w14:paraId="695E3F6D" w14:textId="77777777" w:rsidR="00440F4E" w:rsidRPr="00AE1D44" w:rsidRDefault="00440F4E" w:rsidP="00440F4E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1745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5FB437D3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440F4E" w:rsidRPr="00F475C9" w14:paraId="3CF45139" w14:textId="77777777" w:rsidTr="00440F4E">
        <w:tc>
          <w:tcPr>
            <w:tcW w:w="1793" w:type="dxa"/>
            <w:gridSpan w:val="6"/>
            <w:shd w:val="clear" w:color="auto" w:fill="FFFFFF" w:themeFill="background1"/>
            <w:vAlign w:val="center"/>
          </w:tcPr>
          <w:p w14:paraId="50A41E40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D8BF85A" wp14:editId="1DC36027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6"/>
            <w:shd w:val="clear" w:color="auto" w:fill="FFFFFF" w:themeFill="background1"/>
            <w:vAlign w:val="center"/>
          </w:tcPr>
          <w:p w14:paraId="43296CF8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B4C6845" wp14:editId="6D49106E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gridSpan w:val="8"/>
            <w:shd w:val="clear" w:color="auto" w:fill="FFFFFF" w:themeFill="background1"/>
            <w:vAlign w:val="center"/>
          </w:tcPr>
          <w:p w14:paraId="27463944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708456C" wp14:editId="035C04A6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9" w:type="dxa"/>
            <w:gridSpan w:val="9"/>
            <w:shd w:val="clear" w:color="auto" w:fill="FFFFFF" w:themeFill="background1"/>
            <w:vAlign w:val="center"/>
          </w:tcPr>
          <w:p w14:paraId="4C0FB101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C2B018F" wp14:editId="18E7C011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  <w:gridSpan w:val="5"/>
            <w:vMerge/>
            <w:shd w:val="clear" w:color="auto" w:fill="BFBFBF" w:themeFill="background1" w:themeFillShade="BF"/>
            <w:vAlign w:val="center"/>
          </w:tcPr>
          <w:p w14:paraId="11066243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0F4E" w:rsidRPr="00F475C9" w14:paraId="260E5CED" w14:textId="77777777" w:rsidTr="00440F4E">
        <w:tc>
          <w:tcPr>
            <w:tcW w:w="1401" w:type="dxa"/>
            <w:gridSpan w:val="4"/>
            <w:shd w:val="clear" w:color="auto" w:fill="BFBFBF" w:themeFill="background1" w:themeFillShade="BF"/>
            <w:vAlign w:val="center"/>
          </w:tcPr>
          <w:p w14:paraId="03DCC9FB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392" w:type="dxa"/>
            <w:gridSpan w:val="2"/>
            <w:shd w:val="clear" w:color="auto" w:fill="FFFFFF" w:themeFill="background1"/>
            <w:vAlign w:val="center"/>
          </w:tcPr>
          <w:p w14:paraId="483D6698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286" w:type="dxa"/>
            <w:gridSpan w:val="4"/>
            <w:shd w:val="clear" w:color="auto" w:fill="BFBFBF" w:themeFill="background1" w:themeFillShade="BF"/>
            <w:vAlign w:val="center"/>
          </w:tcPr>
          <w:p w14:paraId="7695A8D6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556" w:type="dxa"/>
            <w:gridSpan w:val="2"/>
            <w:shd w:val="clear" w:color="auto" w:fill="FFFFFF" w:themeFill="background1"/>
            <w:vAlign w:val="center"/>
          </w:tcPr>
          <w:p w14:paraId="667B0EDA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86" w:type="dxa"/>
            <w:gridSpan w:val="6"/>
            <w:shd w:val="clear" w:color="auto" w:fill="BFBFBF" w:themeFill="background1" w:themeFillShade="BF"/>
            <w:vAlign w:val="center"/>
          </w:tcPr>
          <w:p w14:paraId="19F5BDCE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41" w:type="dxa"/>
            <w:gridSpan w:val="2"/>
            <w:shd w:val="clear" w:color="auto" w:fill="FFFFFF" w:themeFill="background1"/>
            <w:vAlign w:val="center"/>
          </w:tcPr>
          <w:p w14:paraId="037F3DF0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292" w:type="dxa"/>
            <w:gridSpan w:val="7"/>
            <w:shd w:val="clear" w:color="auto" w:fill="BFBFBF" w:themeFill="background1" w:themeFillShade="BF"/>
            <w:vAlign w:val="center"/>
          </w:tcPr>
          <w:p w14:paraId="4377D935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17" w:type="dxa"/>
            <w:gridSpan w:val="2"/>
            <w:shd w:val="clear" w:color="auto" w:fill="FFFFFF" w:themeFill="background1"/>
            <w:vAlign w:val="center"/>
          </w:tcPr>
          <w:p w14:paraId="67D4A8DC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745" w:type="dxa"/>
            <w:gridSpan w:val="5"/>
            <w:vMerge/>
            <w:shd w:val="clear" w:color="auto" w:fill="BFBFBF" w:themeFill="background1" w:themeFillShade="BF"/>
            <w:vAlign w:val="center"/>
          </w:tcPr>
          <w:p w14:paraId="645EDB42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440F4E" w:rsidRPr="00F475C9" w14:paraId="21D25F47" w14:textId="77777777" w:rsidTr="00440F4E">
        <w:tc>
          <w:tcPr>
            <w:tcW w:w="7271" w:type="dxa"/>
            <w:gridSpan w:val="29"/>
            <w:shd w:val="clear" w:color="auto" w:fill="FF0000"/>
          </w:tcPr>
          <w:p w14:paraId="100FC3CC" w14:textId="77777777" w:rsidR="00440F4E" w:rsidRPr="00F475C9" w:rsidRDefault="00440F4E" w:rsidP="00440F4E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1745" w:type="dxa"/>
            <w:gridSpan w:val="5"/>
            <w:shd w:val="clear" w:color="auto" w:fill="00B050"/>
          </w:tcPr>
          <w:p w14:paraId="47D71877" w14:textId="77777777" w:rsidR="00440F4E" w:rsidRPr="00F475C9" w:rsidRDefault="00440F4E" w:rsidP="00440F4E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440F4E" w:rsidRPr="00F475C9" w14:paraId="5109A8F0" w14:textId="77777777" w:rsidTr="00440F4E">
        <w:tc>
          <w:tcPr>
            <w:tcW w:w="1793" w:type="dxa"/>
            <w:gridSpan w:val="6"/>
            <w:shd w:val="clear" w:color="auto" w:fill="BFBFBF" w:themeFill="background1" w:themeFillShade="BF"/>
            <w:vAlign w:val="center"/>
          </w:tcPr>
          <w:p w14:paraId="1E9DFCAA" w14:textId="77777777" w:rsidR="00440F4E" w:rsidRPr="00AE1D44" w:rsidRDefault="00440F4E" w:rsidP="00440F4E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842" w:type="dxa"/>
            <w:gridSpan w:val="6"/>
            <w:shd w:val="clear" w:color="auto" w:fill="BFBFBF" w:themeFill="background1" w:themeFillShade="BF"/>
            <w:vAlign w:val="center"/>
          </w:tcPr>
          <w:p w14:paraId="2DF2BF61" w14:textId="77777777" w:rsidR="00440F4E" w:rsidRPr="00AE1D44" w:rsidRDefault="00440F4E" w:rsidP="00440F4E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1927" w:type="dxa"/>
            <w:gridSpan w:val="8"/>
            <w:shd w:val="clear" w:color="auto" w:fill="BFBFBF" w:themeFill="background1" w:themeFillShade="BF"/>
            <w:vAlign w:val="center"/>
          </w:tcPr>
          <w:p w14:paraId="54A4B9DD" w14:textId="77777777" w:rsidR="00440F4E" w:rsidRPr="00AE1D44" w:rsidRDefault="00440F4E" w:rsidP="00440F4E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709" w:type="dxa"/>
            <w:gridSpan w:val="9"/>
            <w:shd w:val="clear" w:color="auto" w:fill="BFBFBF" w:themeFill="background1" w:themeFillShade="BF"/>
            <w:vAlign w:val="center"/>
          </w:tcPr>
          <w:p w14:paraId="4E7B3404" w14:textId="77777777" w:rsidR="00440F4E" w:rsidRPr="00AE1D44" w:rsidRDefault="00440F4E" w:rsidP="00440F4E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1745" w:type="dxa"/>
            <w:gridSpan w:val="5"/>
            <w:shd w:val="clear" w:color="auto" w:fill="BFBFBF" w:themeFill="background1" w:themeFillShade="BF"/>
            <w:vAlign w:val="center"/>
          </w:tcPr>
          <w:p w14:paraId="67876A66" w14:textId="77777777" w:rsidR="00440F4E" w:rsidRPr="00AE1D44" w:rsidRDefault="00440F4E" w:rsidP="00440F4E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440F4E" w:rsidRPr="00F475C9" w14:paraId="0C640B28" w14:textId="77777777" w:rsidTr="00440F4E">
        <w:tc>
          <w:tcPr>
            <w:tcW w:w="1793" w:type="dxa"/>
            <w:gridSpan w:val="6"/>
            <w:shd w:val="clear" w:color="auto" w:fill="FFFFFF" w:themeFill="background1"/>
            <w:vAlign w:val="center"/>
          </w:tcPr>
          <w:p w14:paraId="7AA2EFE0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DBFFC0F" wp14:editId="1935818D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gridSpan w:val="6"/>
            <w:shd w:val="clear" w:color="auto" w:fill="FFFFFF" w:themeFill="background1"/>
            <w:vAlign w:val="center"/>
          </w:tcPr>
          <w:p w14:paraId="57D96BC5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4B7B73E" wp14:editId="06FDA822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gridSpan w:val="8"/>
            <w:shd w:val="clear" w:color="auto" w:fill="FFFFFF" w:themeFill="background1"/>
            <w:vAlign w:val="center"/>
          </w:tcPr>
          <w:p w14:paraId="4B084719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C27D553" wp14:editId="2F2FBB1A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9" w:type="dxa"/>
            <w:gridSpan w:val="9"/>
            <w:shd w:val="clear" w:color="auto" w:fill="FFFFFF" w:themeFill="background1"/>
            <w:vAlign w:val="center"/>
          </w:tcPr>
          <w:p w14:paraId="179C5E74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529A824" wp14:editId="3A2442CC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  <w:gridSpan w:val="5"/>
            <w:shd w:val="clear" w:color="auto" w:fill="FFFFFF" w:themeFill="background1"/>
            <w:vAlign w:val="center"/>
          </w:tcPr>
          <w:p w14:paraId="64E04FD8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C235E29" wp14:editId="13DFFA67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F4E" w:rsidRPr="00F475C9" w14:paraId="7154A782" w14:textId="77777777" w:rsidTr="00440F4E">
        <w:tc>
          <w:tcPr>
            <w:tcW w:w="1401" w:type="dxa"/>
            <w:gridSpan w:val="4"/>
            <w:shd w:val="clear" w:color="auto" w:fill="BFBFBF" w:themeFill="background1" w:themeFillShade="BF"/>
            <w:vAlign w:val="center"/>
          </w:tcPr>
          <w:p w14:paraId="750CB068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392" w:type="dxa"/>
            <w:gridSpan w:val="2"/>
            <w:shd w:val="clear" w:color="auto" w:fill="FFFFFF" w:themeFill="background1"/>
            <w:vAlign w:val="center"/>
          </w:tcPr>
          <w:p w14:paraId="02D86C70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286" w:type="dxa"/>
            <w:gridSpan w:val="4"/>
            <w:shd w:val="clear" w:color="auto" w:fill="BFBFBF" w:themeFill="background1" w:themeFillShade="BF"/>
            <w:vAlign w:val="center"/>
          </w:tcPr>
          <w:p w14:paraId="43C4B278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556" w:type="dxa"/>
            <w:gridSpan w:val="2"/>
            <w:shd w:val="clear" w:color="auto" w:fill="FFFFFF" w:themeFill="background1"/>
            <w:vAlign w:val="center"/>
          </w:tcPr>
          <w:p w14:paraId="6BFF7EC2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86" w:type="dxa"/>
            <w:gridSpan w:val="6"/>
            <w:shd w:val="clear" w:color="auto" w:fill="BFBFBF" w:themeFill="background1" w:themeFillShade="BF"/>
            <w:vAlign w:val="center"/>
          </w:tcPr>
          <w:p w14:paraId="43AECF2A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41" w:type="dxa"/>
            <w:gridSpan w:val="2"/>
            <w:shd w:val="clear" w:color="auto" w:fill="FFFFFF" w:themeFill="background1"/>
            <w:vAlign w:val="center"/>
          </w:tcPr>
          <w:p w14:paraId="244E4D4F" w14:textId="3D1893FE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292" w:type="dxa"/>
            <w:gridSpan w:val="7"/>
            <w:shd w:val="clear" w:color="auto" w:fill="BFBFBF" w:themeFill="background1" w:themeFillShade="BF"/>
            <w:vAlign w:val="center"/>
          </w:tcPr>
          <w:p w14:paraId="6AF89B60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17" w:type="dxa"/>
            <w:gridSpan w:val="2"/>
            <w:shd w:val="clear" w:color="auto" w:fill="FFFFFF" w:themeFill="background1"/>
            <w:vAlign w:val="center"/>
          </w:tcPr>
          <w:p w14:paraId="5E6D9D3F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278" w:type="dxa"/>
            <w:gridSpan w:val="4"/>
            <w:shd w:val="clear" w:color="auto" w:fill="BFBFBF" w:themeFill="background1" w:themeFillShade="BF"/>
            <w:vAlign w:val="center"/>
          </w:tcPr>
          <w:p w14:paraId="2E365EF7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7" w:type="dxa"/>
            <w:shd w:val="clear" w:color="auto" w:fill="FFFFFF" w:themeFill="background1"/>
            <w:vAlign w:val="center"/>
          </w:tcPr>
          <w:p w14:paraId="76E604D7" w14:textId="77777777" w:rsidR="00440F4E" w:rsidRPr="00F475C9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440F4E" w:rsidRPr="00F475C9" w14:paraId="5CDF90D8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  <w:vAlign w:val="center"/>
          </w:tcPr>
          <w:p w14:paraId="57AB2CB9" w14:textId="77777777" w:rsidR="00440F4E" w:rsidRPr="00F475C9" w:rsidRDefault="00440F4E" w:rsidP="00440F4E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440F4E" w:rsidRPr="00F475C9" w14:paraId="3B557905" w14:textId="77777777" w:rsidTr="00440F4E">
        <w:tc>
          <w:tcPr>
            <w:tcW w:w="1185" w:type="dxa"/>
            <w:gridSpan w:val="2"/>
            <w:shd w:val="clear" w:color="auto" w:fill="FFFFFF" w:themeFill="background1"/>
            <w:vAlign w:val="center"/>
          </w:tcPr>
          <w:p w14:paraId="07C48DEE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074" w:type="dxa"/>
            <w:gridSpan w:val="6"/>
            <w:shd w:val="clear" w:color="auto" w:fill="FFFFFF" w:themeFill="background1"/>
            <w:vAlign w:val="center"/>
          </w:tcPr>
          <w:p w14:paraId="1A85A6AD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032" w:type="dxa"/>
            <w:gridSpan w:val="3"/>
            <w:shd w:val="clear" w:color="auto" w:fill="FFFFFF" w:themeFill="background1"/>
            <w:vAlign w:val="center"/>
          </w:tcPr>
          <w:p w14:paraId="1457EBB4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363" w:type="dxa"/>
            <w:gridSpan w:val="5"/>
            <w:shd w:val="clear" w:color="auto" w:fill="FFFFFF" w:themeFill="background1"/>
            <w:vAlign w:val="center"/>
          </w:tcPr>
          <w:p w14:paraId="0BFA1C5B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134" w:type="dxa"/>
            <w:gridSpan w:val="5"/>
            <w:shd w:val="clear" w:color="auto" w:fill="FFFFFF" w:themeFill="background1"/>
            <w:vAlign w:val="center"/>
          </w:tcPr>
          <w:p w14:paraId="151E78DF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092" w:type="dxa"/>
            <w:gridSpan w:val="6"/>
            <w:shd w:val="clear" w:color="auto" w:fill="FFFFFF" w:themeFill="background1"/>
            <w:vAlign w:val="center"/>
          </w:tcPr>
          <w:p w14:paraId="4D0FC420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090" w:type="dxa"/>
            <w:gridSpan w:val="4"/>
            <w:shd w:val="clear" w:color="auto" w:fill="FFFFFF" w:themeFill="background1"/>
            <w:vAlign w:val="center"/>
          </w:tcPr>
          <w:p w14:paraId="70E3D38B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046" w:type="dxa"/>
            <w:gridSpan w:val="3"/>
            <w:shd w:val="clear" w:color="auto" w:fill="FFFFFF" w:themeFill="background1"/>
            <w:vAlign w:val="center"/>
          </w:tcPr>
          <w:p w14:paraId="6F37661E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440F4E" w:rsidRPr="00F475C9" w14:paraId="76F2C3AA" w14:textId="77777777" w:rsidTr="00440F4E">
        <w:tc>
          <w:tcPr>
            <w:tcW w:w="1185" w:type="dxa"/>
            <w:gridSpan w:val="2"/>
            <w:shd w:val="clear" w:color="auto" w:fill="FFFFFF" w:themeFill="background1"/>
            <w:vAlign w:val="center"/>
          </w:tcPr>
          <w:p w14:paraId="591092DA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74" w:type="dxa"/>
            <w:gridSpan w:val="6"/>
            <w:shd w:val="clear" w:color="auto" w:fill="FFFFFF" w:themeFill="background1"/>
            <w:vAlign w:val="center"/>
          </w:tcPr>
          <w:p w14:paraId="6BDE8D75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32" w:type="dxa"/>
            <w:gridSpan w:val="3"/>
            <w:shd w:val="clear" w:color="auto" w:fill="FFFFFF" w:themeFill="background1"/>
            <w:vAlign w:val="center"/>
          </w:tcPr>
          <w:p w14:paraId="53E5C0A8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63" w:type="dxa"/>
            <w:gridSpan w:val="5"/>
            <w:shd w:val="clear" w:color="auto" w:fill="FFFFFF" w:themeFill="background1"/>
            <w:vAlign w:val="center"/>
          </w:tcPr>
          <w:p w14:paraId="301CD050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gridSpan w:val="5"/>
            <w:shd w:val="clear" w:color="auto" w:fill="FFFFFF" w:themeFill="background1"/>
            <w:vAlign w:val="center"/>
          </w:tcPr>
          <w:p w14:paraId="5C705A63" w14:textId="3798057F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092" w:type="dxa"/>
            <w:gridSpan w:val="6"/>
            <w:shd w:val="clear" w:color="auto" w:fill="FFFFFF" w:themeFill="background1"/>
            <w:vAlign w:val="center"/>
          </w:tcPr>
          <w:p w14:paraId="5D487330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90" w:type="dxa"/>
            <w:gridSpan w:val="4"/>
            <w:shd w:val="clear" w:color="auto" w:fill="FFFFFF" w:themeFill="background1"/>
            <w:vAlign w:val="center"/>
          </w:tcPr>
          <w:p w14:paraId="3F77CF81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6" w:type="dxa"/>
            <w:gridSpan w:val="3"/>
            <w:shd w:val="clear" w:color="auto" w:fill="FFFFFF" w:themeFill="background1"/>
            <w:vAlign w:val="center"/>
          </w:tcPr>
          <w:p w14:paraId="7260643F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440F4E" w:rsidRPr="00F475C9" w14:paraId="45E26B16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  <w:vAlign w:val="center"/>
          </w:tcPr>
          <w:p w14:paraId="5A49377C" w14:textId="77777777" w:rsidR="00440F4E" w:rsidRDefault="00440F4E" w:rsidP="00440F4E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440F4E" w:rsidRPr="00F475C9" w14:paraId="0D32D1E3" w14:textId="77777777" w:rsidTr="00440F4E">
        <w:tc>
          <w:tcPr>
            <w:tcW w:w="1793" w:type="dxa"/>
            <w:gridSpan w:val="6"/>
            <w:shd w:val="clear" w:color="auto" w:fill="FFFFFF" w:themeFill="background1"/>
            <w:vAlign w:val="center"/>
          </w:tcPr>
          <w:p w14:paraId="1A32F912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42" w:type="dxa"/>
            <w:gridSpan w:val="6"/>
            <w:shd w:val="clear" w:color="auto" w:fill="FFFFFF" w:themeFill="background1"/>
            <w:vAlign w:val="center"/>
          </w:tcPr>
          <w:p w14:paraId="3089E55B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927" w:type="dxa"/>
            <w:gridSpan w:val="8"/>
            <w:shd w:val="clear" w:color="auto" w:fill="FFFFFF" w:themeFill="background1"/>
            <w:vAlign w:val="center"/>
          </w:tcPr>
          <w:p w14:paraId="3530A847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709" w:type="dxa"/>
            <w:gridSpan w:val="9"/>
            <w:shd w:val="clear" w:color="auto" w:fill="FFFFFF" w:themeFill="background1"/>
            <w:vAlign w:val="center"/>
          </w:tcPr>
          <w:p w14:paraId="26B48BEE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1745" w:type="dxa"/>
            <w:gridSpan w:val="5"/>
            <w:shd w:val="clear" w:color="auto" w:fill="FFFFFF" w:themeFill="background1"/>
            <w:vAlign w:val="center"/>
          </w:tcPr>
          <w:p w14:paraId="7768DEA8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440F4E" w:rsidRPr="00F475C9" w14:paraId="7087293A" w14:textId="77777777" w:rsidTr="00440F4E">
        <w:tc>
          <w:tcPr>
            <w:tcW w:w="1793" w:type="dxa"/>
            <w:gridSpan w:val="6"/>
            <w:shd w:val="clear" w:color="auto" w:fill="FFFFFF" w:themeFill="background1"/>
            <w:vAlign w:val="center"/>
          </w:tcPr>
          <w:p w14:paraId="71AAB8DE" w14:textId="6709195A" w:rsidR="00440F4E" w:rsidRDefault="00497D49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842" w:type="dxa"/>
            <w:gridSpan w:val="6"/>
            <w:shd w:val="clear" w:color="auto" w:fill="FFFFFF" w:themeFill="background1"/>
            <w:vAlign w:val="center"/>
          </w:tcPr>
          <w:p w14:paraId="3D8320D3" w14:textId="2F1CA188" w:rsidR="00440F4E" w:rsidRPr="00105252" w:rsidRDefault="00497D49" w:rsidP="00440F4E">
            <w:pPr>
              <w:jc w:val="center"/>
              <w:rPr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927" w:type="dxa"/>
            <w:gridSpan w:val="8"/>
            <w:shd w:val="clear" w:color="auto" w:fill="FFFFFF" w:themeFill="background1"/>
            <w:vAlign w:val="center"/>
          </w:tcPr>
          <w:p w14:paraId="6A8F0203" w14:textId="77D8C9AC" w:rsidR="00440F4E" w:rsidRDefault="00497D49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709" w:type="dxa"/>
            <w:gridSpan w:val="9"/>
            <w:shd w:val="clear" w:color="auto" w:fill="FFFFFF" w:themeFill="background1"/>
            <w:vAlign w:val="center"/>
          </w:tcPr>
          <w:p w14:paraId="0B4D123F" w14:textId="0DC8EE7A" w:rsidR="00440F4E" w:rsidRDefault="00497D49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" w:char="F0FC"/>
            </w:r>
          </w:p>
        </w:tc>
        <w:tc>
          <w:tcPr>
            <w:tcW w:w="1745" w:type="dxa"/>
            <w:gridSpan w:val="5"/>
            <w:shd w:val="clear" w:color="auto" w:fill="FFFFFF" w:themeFill="background1"/>
            <w:vAlign w:val="center"/>
          </w:tcPr>
          <w:p w14:paraId="26C1B69B" w14:textId="77777777" w:rsidR="00440F4E" w:rsidRDefault="00440F4E" w:rsidP="00440F4E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440F4E" w:rsidRPr="00F475C9" w14:paraId="659FC1CB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  <w:vAlign w:val="center"/>
          </w:tcPr>
          <w:p w14:paraId="0C459CDF" w14:textId="77777777" w:rsidR="00440F4E" w:rsidRDefault="00440F4E" w:rsidP="00440F4E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440F4E" w:rsidRPr="00F475C9" w14:paraId="6AF08085" w14:textId="77777777" w:rsidTr="00440F4E">
        <w:tc>
          <w:tcPr>
            <w:tcW w:w="4654" w:type="dxa"/>
            <w:gridSpan w:val="16"/>
            <w:shd w:val="clear" w:color="auto" w:fill="FFFFFF" w:themeFill="background1"/>
            <w:vAlign w:val="center"/>
          </w:tcPr>
          <w:p w14:paraId="3CDA7E16" w14:textId="77777777" w:rsidR="00440F4E" w:rsidRDefault="00440F4E" w:rsidP="00440F4E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4362" w:type="dxa"/>
            <w:gridSpan w:val="18"/>
            <w:shd w:val="clear" w:color="auto" w:fill="FFFFFF" w:themeFill="background1"/>
            <w:vAlign w:val="center"/>
          </w:tcPr>
          <w:p w14:paraId="2523D6B4" w14:textId="77777777" w:rsidR="00440F4E" w:rsidRDefault="00440F4E" w:rsidP="00440F4E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440F4E" w:rsidRPr="00F475C9" w14:paraId="76802C67" w14:textId="77777777" w:rsidTr="00440F4E">
        <w:trPr>
          <w:trHeight w:val="575"/>
        </w:trPr>
        <w:tc>
          <w:tcPr>
            <w:tcW w:w="4654" w:type="dxa"/>
            <w:gridSpan w:val="16"/>
            <w:shd w:val="clear" w:color="auto" w:fill="FFFFFF" w:themeFill="background1"/>
            <w:vAlign w:val="center"/>
          </w:tcPr>
          <w:p w14:paraId="277F52F2" w14:textId="6960B33B" w:rsidR="00440F4E" w:rsidRPr="00A31D28" w:rsidRDefault="00497D49" w:rsidP="00440F4E">
            <w:pPr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4362" w:type="dxa"/>
            <w:gridSpan w:val="18"/>
            <w:shd w:val="clear" w:color="auto" w:fill="FFFFFF" w:themeFill="background1"/>
            <w:vAlign w:val="center"/>
          </w:tcPr>
          <w:p w14:paraId="5A9DE5A7" w14:textId="118F6E71" w:rsidR="00440F4E" w:rsidRPr="00497D49" w:rsidRDefault="00497D49" w:rsidP="00440F4E">
            <w:pPr>
              <w:rPr>
                <w:rFonts w:ascii="Arial" w:hAnsi="Arial" w:cs="Arial"/>
                <w:bCs/>
                <w:noProof/>
                <w:sz w:val="20"/>
                <w:szCs w:val="20"/>
                <w:lang w:eastAsia="en-GB"/>
              </w:rPr>
            </w:pPr>
            <w:r w:rsidRPr="00497D49">
              <w:rPr>
                <w:rFonts w:ascii="Arial" w:hAnsi="Arial" w:cs="Arial"/>
                <w:bCs/>
                <w:noProof/>
                <w:sz w:val="20"/>
                <w:szCs w:val="20"/>
                <w:lang w:eastAsia="en-GB"/>
              </w:rPr>
              <w:t>N/A</w:t>
            </w:r>
          </w:p>
        </w:tc>
      </w:tr>
      <w:tr w:rsidR="00440F4E" w:rsidRPr="00F475C9" w14:paraId="2C0BC4C5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  <w:vAlign w:val="center"/>
          </w:tcPr>
          <w:p w14:paraId="2E346B79" w14:textId="77777777" w:rsidR="00440F4E" w:rsidRPr="00FF6312" w:rsidRDefault="00440F4E" w:rsidP="00440F4E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Detail Potential Health Risks:</w:t>
            </w:r>
          </w:p>
        </w:tc>
      </w:tr>
      <w:tr w:rsidR="00440F4E" w:rsidRPr="00F475C9" w14:paraId="7D6D7CBF" w14:textId="77777777" w:rsidTr="00980F58">
        <w:trPr>
          <w:trHeight w:val="2156"/>
        </w:trPr>
        <w:tc>
          <w:tcPr>
            <w:tcW w:w="9016" w:type="dxa"/>
            <w:gridSpan w:val="34"/>
            <w:shd w:val="clear" w:color="auto" w:fill="FFFFFF" w:themeFill="background1"/>
            <w:vAlign w:val="center"/>
          </w:tcPr>
          <w:p w14:paraId="51B58000" w14:textId="77777777" w:rsidR="00C562AE" w:rsidRPr="00C562AE" w:rsidRDefault="00C562AE" w:rsidP="00C562A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62A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Skin corrosion/irritation </w:t>
            </w:r>
          </w:p>
          <w:p w14:paraId="3AFC6B86" w14:textId="77777777" w:rsidR="00C562AE" w:rsidRPr="00C562AE" w:rsidRDefault="00C562AE" w:rsidP="00C562A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62A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Mildly irritating. </w:t>
            </w:r>
          </w:p>
          <w:p w14:paraId="00B5C043" w14:textId="77777777" w:rsidR="00C562AE" w:rsidRPr="00C562AE" w:rsidRDefault="00C562AE" w:rsidP="00C562A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562A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Serious eye damage/irritation </w:t>
            </w:r>
          </w:p>
          <w:p w14:paraId="7CE878C1" w14:textId="579D6FE1" w:rsidR="00440F4E" w:rsidRPr="00FF6312" w:rsidRDefault="00C562AE" w:rsidP="00C562AE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C562AE">
              <w:rPr>
                <w:rFonts w:ascii="Calibri" w:hAnsi="Calibri" w:cs="Calibri"/>
                <w:color w:val="000000"/>
                <w:sz w:val="20"/>
                <w:szCs w:val="20"/>
              </w:rPr>
              <w:t>Minimally irritating.</w:t>
            </w:r>
          </w:p>
        </w:tc>
      </w:tr>
      <w:tr w:rsidR="00440F4E" w14:paraId="42E7286E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6C57964F" w14:textId="77777777" w:rsidR="00440F4E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772E3654" w14:textId="77777777" w:rsidR="00440F4E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440F4E" w14:paraId="2AEC0BD5" w14:textId="77777777" w:rsidTr="00440F4E">
        <w:tc>
          <w:tcPr>
            <w:tcW w:w="4654" w:type="dxa"/>
            <w:gridSpan w:val="16"/>
            <w:shd w:val="clear" w:color="auto" w:fill="BFBFBF" w:themeFill="background1" w:themeFillShade="BF"/>
          </w:tcPr>
          <w:p w14:paraId="3906DDCD" w14:textId="77777777" w:rsidR="00440F4E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>Ventilation:</w:t>
            </w:r>
          </w:p>
        </w:tc>
        <w:tc>
          <w:tcPr>
            <w:tcW w:w="4362" w:type="dxa"/>
            <w:gridSpan w:val="18"/>
            <w:shd w:val="clear" w:color="auto" w:fill="BFBFBF" w:themeFill="background1" w:themeFillShade="BF"/>
          </w:tcPr>
          <w:p w14:paraId="5777D325" w14:textId="77777777" w:rsidR="00440F4E" w:rsidRDefault="00440F4E" w:rsidP="00440F4E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Accidental Release &amp; Spillage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Plan :</w:t>
            </w:r>
            <w:proofErr w:type="gramEnd"/>
          </w:p>
        </w:tc>
      </w:tr>
      <w:tr w:rsidR="00440F4E" w14:paraId="01EFD7CB" w14:textId="77777777" w:rsidTr="00440F4E">
        <w:tc>
          <w:tcPr>
            <w:tcW w:w="4654" w:type="dxa"/>
            <w:gridSpan w:val="16"/>
          </w:tcPr>
          <w:p w14:paraId="3C8EB89B" w14:textId="0FCF9A49" w:rsidR="00440F4E" w:rsidRPr="00856D31" w:rsidRDefault="00497D49" w:rsidP="00440F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97D49">
              <w:rPr>
                <w:sz w:val="18"/>
                <w:szCs w:val="18"/>
              </w:rPr>
              <w:t>No special ventilation equipment is needed under intended use.</w:t>
            </w:r>
          </w:p>
        </w:tc>
        <w:tc>
          <w:tcPr>
            <w:tcW w:w="4362" w:type="dxa"/>
            <w:gridSpan w:val="18"/>
          </w:tcPr>
          <w:p w14:paraId="7C3547C8" w14:textId="77777777" w:rsidR="00497D49" w:rsidRPr="00497D49" w:rsidRDefault="00497D49" w:rsidP="00497D49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497D49">
              <w:rPr>
                <w:rFonts w:ascii="Arial" w:hAnsi="Arial" w:cs="Arial"/>
                <w:bCs/>
                <w:sz w:val="16"/>
                <w:szCs w:val="16"/>
              </w:rPr>
              <w:t xml:space="preserve">Sweep slowly spilled toner/developer and carefully transfer into a waste container. </w:t>
            </w:r>
          </w:p>
          <w:p w14:paraId="4A4CDE10" w14:textId="230FAB36" w:rsidR="00440F4E" w:rsidRPr="00856D31" w:rsidRDefault="00497D49" w:rsidP="00497D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97D49">
              <w:rPr>
                <w:rFonts w:ascii="Arial" w:hAnsi="Arial" w:cs="Arial"/>
                <w:bCs/>
                <w:sz w:val="16"/>
                <w:szCs w:val="16"/>
              </w:rPr>
              <w:t>Choose a dust explosion-proof type if you use the vacuum cleaner.</w:t>
            </w:r>
          </w:p>
        </w:tc>
      </w:tr>
      <w:tr w:rsidR="00440F4E" w14:paraId="05C6515B" w14:textId="77777777" w:rsidTr="00440F4E">
        <w:tc>
          <w:tcPr>
            <w:tcW w:w="4654" w:type="dxa"/>
            <w:gridSpan w:val="16"/>
            <w:shd w:val="clear" w:color="auto" w:fill="BFBFBF" w:themeFill="background1" w:themeFillShade="BF"/>
          </w:tcPr>
          <w:p w14:paraId="69364143" w14:textId="77777777" w:rsidR="00440F4E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4362" w:type="dxa"/>
            <w:gridSpan w:val="18"/>
            <w:shd w:val="clear" w:color="auto" w:fill="BFBFBF" w:themeFill="background1" w:themeFillShade="BF"/>
          </w:tcPr>
          <w:p w14:paraId="6172A239" w14:textId="77777777" w:rsidR="00440F4E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Signage, provision of information and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instruction :</w:t>
            </w:r>
            <w:proofErr w:type="gramEnd"/>
          </w:p>
        </w:tc>
      </w:tr>
      <w:tr w:rsidR="00440F4E" w14:paraId="518ADC9D" w14:textId="77777777" w:rsidTr="00440F4E">
        <w:tc>
          <w:tcPr>
            <w:tcW w:w="4654" w:type="dxa"/>
            <w:gridSpan w:val="16"/>
          </w:tcPr>
          <w:p w14:paraId="242BD213" w14:textId="35810D83" w:rsidR="00440F4E" w:rsidRPr="00C562AE" w:rsidRDefault="00C562AE" w:rsidP="00440F4E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562AE">
              <w:rPr>
                <w:rFonts w:ascii="Arial" w:hAnsi="Arial" w:cs="Arial"/>
                <w:bCs/>
                <w:sz w:val="18"/>
                <w:szCs w:val="18"/>
              </w:rPr>
              <w:t>N/A</w:t>
            </w:r>
          </w:p>
          <w:p w14:paraId="4026D75A" w14:textId="77777777" w:rsidR="00440F4E" w:rsidRPr="00856D31" w:rsidRDefault="00440F4E" w:rsidP="00440F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62" w:type="dxa"/>
            <w:gridSpan w:val="18"/>
          </w:tcPr>
          <w:p w14:paraId="2D20773B" w14:textId="56A00806" w:rsidR="00440F4E" w:rsidRPr="00C562AE" w:rsidRDefault="00C562AE" w:rsidP="00440F4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562AE">
              <w:rPr>
                <w:rFonts w:ascii="Arial" w:hAnsi="Arial" w:cs="Arial"/>
                <w:bCs/>
                <w:sz w:val="18"/>
                <w:szCs w:val="18"/>
              </w:rPr>
              <w:t>Brief of this assessment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</w:tr>
      <w:tr w:rsidR="00440F4E" w14:paraId="4ADF0E97" w14:textId="77777777" w:rsidTr="00440F4E">
        <w:tc>
          <w:tcPr>
            <w:tcW w:w="4654" w:type="dxa"/>
            <w:gridSpan w:val="16"/>
            <w:shd w:val="clear" w:color="auto" w:fill="BFBFBF" w:themeFill="background1" w:themeFillShade="BF"/>
          </w:tcPr>
          <w:p w14:paraId="573E4621" w14:textId="77777777" w:rsidR="00440F4E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Precautions/</w:t>
            </w:r>
            <w:r w:rsidRPr="00856D31">
              <w:rPr>
                <w:rFonts w:ascii="Arial" w:hAnsi="Arial" w:cs="Arial"/>
                <w:sz w:val="20"/>
                <w:szCs w:val="20"/>
              </w:rPr>
              <w:t>Extinguisher Type:</w:t>
            </w:r>
          </w:p>
        </w:tc>
        <w:tc>
          <w:tcPr>
            <w:tcW w:w="4362" w:type="dxa"/>
            <w:gridSpan w:val="18"/>
            <w:shd w:val="clear" w:color="auto" w:fill="BFBFBF" w:themeFill="background1" w:themeFillShade="BF"/>
          </w:tcPr>
          <w:p w14:paraId="0B154AB1" w14:textId="77777777" w:rsidR="00440F4E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Considerations :</w:t>
            </w:r>
            <w:proofErr w:type="gramEnd"/>
          </w:p>
        </w:tc>
      </w:tr>
      <w:tr w:rsidR="00440F4E" w14:paraId="7A72FC37" w14:textId="77777777" w:rsidTr="00440F4E">
        <w:tc>
          <w:tcPr>
            <w:tcW w:w="4654" w:type="dxa"/>
            <w:gridSpan w:val="16"/>
          </w:tcPr>
          <w:p w14:paraId="22937A5E" w14:textId="1B7344B5" w:rsidR="00440F4E" w:rsidRPr="00C42A65" w:rsidRDefault="00C42A65" w:rsidP="00440F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2A65">
              <w:rPr>
                <w:sz w:val="20"/>
                <w:szCs w:val="20"/>
              </w:rPr>
              <w:t>Foam, carbon dioxide, dry chemical, water fog</w:t>
            </w:r>
          </w:p>
        </w:tc>
        <w:tc>
          <w:tcPr>
            <w:tcW w:w="4362" w:type="dxa"/>
            <w:gridSpan w:val="18"/>
          </w:tcPr>
          <w:p w14:paraId="0ECA1ACE" w14:textId="4A80B848" w:rsidR="00440F4E" w:rsidRPr="00856D31" w:rsidRDefault="00497D49" w:rsidP="00440F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97D49">
              <w:rPr>
                <w:sz w:val="20"/>
                <w:szCs w:val="20"/>
              </w:rPr>
              <w:t>Do not wash away into sewers or waterway.</w:t>
            </w:r>
          </w:p>
        </w:tc>
      </w:tr>
      <w:tr w:rsidR="00440F4E" w14:paraId="7F8EBB00" w14:textId="77777777" w:rsidTr="00440F4E">
        <w:tc>
          <w:tcPr>
            <w:tcW w:w="4654" w:type="dxa"/>
            <w:gridSpan w:val="16"/>
            <w:shd w:val="clear" w:color="auto" w:fill="BFBFBF" w:themeFill="background1" w:themeFillShade="BF"/>
          </w:tcPr>
          <w:p w14:paraId="2842D0B4" w14:textId="77777777" w:rsidR="00440F4E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4362" w:type="dxa"/>
            <w:gridSpan w:val="18"/>
            <w:shd w:val="clear" w:color="auto" w:fill="BFBFBF" w:themeFill="background1" w:themeFillShade="BF"/>
          </w:tcPr>
          <w:p w14:paraId="264D53A5" w14:textId="77777777" w:rsidR="00440F4E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440F4E" w14:paraId="32A2F1FD" w14:textId="77777777" w:rsidTr="00440F4E">
        <w:tc>
          <w:tcPr>
            <w:tcW w:w="4654" w:type="dxa"/>
            <w:gridSpan w:val="16"/>
          </w:tcPr>
          <w:p w14:paraId="51A0EDD1" w14:textId="77777777" w:rsidR="00497D49" w:rsidRPr="00497D49" w:rsidRDefault="00497D49" w:rsidP="00497D49">
            <w:pPr>
              <w:pStyle w:val="Default"/>
              <w:rPr>
                <w:sz w:val="20"/>
                <w:szCs w:val="20"/>
              </w:rPr>
            </w:pPr>
            <w:r w:rsidRPr="00497D49">
              <w:rPr>
                <w:sz w:val="20"/>
                <w:szCs w:val="20"/>
              </w:rPr>
              <w:t xml:space="preserve">Keep cool. </w:t>
            </w:r>
          </w:p>
          <w:p w14:paraId="21A8FBF1" w14:textId="25D03D20" w:rsidR="00440F4E" w:rsidRPr="00856D31" w:rsidRDefault="00497D49" w:rsidP="00497D4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97D49">
              <w:rPr>
                <w:sz w:val="18"/>
                <w:szCs w:val="18"/>
              </w:rPr>
              <w:t>Store in a dry place.</w:t>
            </w:r>
          </w:p>
        </w:tc>
        <w:tc>
          <w:tcPr>
            <w:tcW w:w="4362" w:type="dxa"/>
            <w:gridSpan w:val="18"/>
          </w:tcPr>
          <w:p w14:paraId="6AD619A6" w14:textId="1613A65E" w:rsidR="00440F4E" w:rsidRPr="00856D31" w:rsidRDefault="00C562AE" w:rsidP="00440F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562AE">
              <w:rPr>
                <w:sz w:val="20"/>
                <w:szCs w:val="20"/>
              </w:rPr>
              <w:t>Empty plastic container may be recycled.</w:t>
            </w:r>
          </w:p>
        </w:tc>
      </w:tr>
      <w:tr w:rsidR="00440F4E" w14:paraId="5E18D915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302A33FA" w14:textId="77777777" w:rsidR="00440F4E" w:rsidRPr="00387F22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 w:rsidRPr="00387F22">
              <w:rPr>
                <w:rFonts w:ascii="Arial" w:hAnsi="Arial" w:cs="Arial"/>
                <w:sz w:val="20"/>
                <w:szCs w:val="20"/>
              </w:rPr>
              <w:t>Is health surveillance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or monitoring</w:t>
            </w:r>
            <w:r w:rsidRPr="00387F2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foreseeable exposure potential</w:t>
            </w:r>
            <w:r w:rsidRPr="00387F22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440F4E" w14:paraId="39A45A37" w14:textId="77777777" w:rsidTr="00440F4E">
        <w:tc>
          <w:tcPr>
            <w:tcW w:w="1548" w:type="dxa"/>
            <w:gridSpan w:val="5"/>
            <w:shd w:val="clear" w:color="auto" w:fill="BFBFBF" w:themeFill="background1" w:themeFillShade="BF"/>
          </w:tcPr>
          <w:p w14:paraId="7A4CDD9B" w14:textId="77777777" w:rsidR="00440F4E" w:rsidRPr="00387F22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743" w:type="dxa"/>
            <w:gridSpan w:val="6"/>
            <w:shd w:val="clear" w:color="auto" w:fill="FFFFFF" w:themeFill="background1"/>
            <w:vAlign w:val="center"/>
          </w:tcPr>
          <w:p w14:paraId="71DE817C" w14:textId="57350AE8" w:rsidR="00440F4E" w:rsidRPr="00D46128" w:rsidRDefault="00D46128" w:rsidP="00440F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46128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363" w:type="dxa"/>
            <w:gridSpan w:val="5"/>
            <w:shd w:val="clear" w:color="auto" w:fill="BFBFBF" w:themeFill="background1" w:themeFillShade="BF"/>
          </w:tcPr>
          <w:p w14:paraId="001A6DC2" w14:textId="77777777" w:rsidR="00440F4E" w:rsidRPr="00387F22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519" w:type="dxa"/>
            <w:gridSpan w:val="8"/>
            <w:shd w:val="clear" w:color="auto" w:fill="FFFFFF" w:themeFill="background1"/>
            <w:vAlign w:val="center"/>
          </w:tcPr>
          <w:p w14:paraId="10F15AC2" w14:textId="77777777" w:rsidR="00440F4E" w:rsidRPr="00D46128" w:rsidRDefault="00440F4E" w:rsidP="00440F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46128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412" w:type="dxa"/>
            <w:gridSpan w:val="6"/>
            <w:shd w:val="clear" w:color="auto" w:fill="BFBFBF" w:themeFill="background1" w:themeFillShade="BF"/>
          </w:tcPr>
          <w:p w14:paraId="16338F8F" w14:textId="77777777" w:rsidR="00440F4E" w:rsidRPr="00387F22" w:rsidRDefault="00440F4E" w:rsidP="00440F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1431" w:type="dxa"/>
            <w:gridSpan w:val="4"/>
            <w:shd w:val="clear" w:color="auto" w:fill="FFFFFF" w:themeFill="background1"/>
            <w:vAlign w:val="center"/>
          </w:tcPr>
          <w:p w14:paraId="531722F1" w14:textId="77777777" w:rsidR="00440F4E" w:rsidRPr="00D46128" w:rsidRDefault="00440F4E" w:rsidP="00440F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46128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</w:tr>
      <w:tr w:rsidR="00440F4E" w14:paraId="4E6F34FB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7125B3CA" w14:textId="77777777" w:rsidR="00440F4E" w:rsidRPr="00CD35AA" w:rsidRDefault="00440F4E" w:rsidP="00440F4E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CD35AA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440F4E" w14:paraId="07FCB308" w14:textId="77777777" w:rsidTr="00440F4E">
        <w:tc>
          <w:tcPr>
            <w:tcW w:w="668" w:type="dxa"/>
            <w:shd w:val="clear" w:color="auto" w:fill="BFBFBF" w:themeFill="background1" w:themeFillShade="BF"/>
            <w:vAlign w:val="center"/>
          </w:tcPr>
          <w:p w14:paraId="1B5070E7" w14:textId="77777777" w:rsidR="00440F4E" w:rsidRDefault="00440F4E" w:rsidP="00440F4E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593" w:type="dxa"/>
            <w:gridSpan w:val="2"/>
            <w:shd w:val="clear" w:color="auto" w:fill="BFBFBF" w:themeFill="background1" w:themeFillShade="BF"/>
            <w:vAlign w:val="center"/>
          </w:tcPr>
          <w:p w14:paraId="78082116" w14:textId="77777777" w:rsidR="00440F4E" w:rsidRPr="00CD35AA" w:rsidRDefault="00440F4E" w:rsidP="00440F4E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393" w:type="dxa"/>
            <w:gridSpan w:val="13"/>
            <w:shd w:val="clear" w:color="auto" w:fill="BFBFBF" w:themeFill="background1" w:themeFillShade="BF"/>
            <w:vAlign w:val="center"/>
          </w:tcPr>
          <w:p w14:paraId="6AEA3AA8" w14:textId="77777777" w:rsidR="00440F4E" w:rsidRPr="00CD35AA" w:rsidRDefault="00440F4E" w:rsidP="00440F4E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738" w:type="dxa"/>
            <w:gridSpan w:val="3"/>
            <w:shd w:val="clear" w:color="auto" w:fill="BFBFBF" w:themeFill="background1" w:themeFillShade="BF"/>
            <w:vAlign w:val="center"/>
          </w:tcPr>
          <w:p w14:paraId="36D92E00" w14:textId="77777777" w:rsidR="00440F4E" w:rsidRDefault="00440F4E" w:rsidP="00440F4E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706" w:type="dxa"/>
            <w:gridSpan w:val="4"/>
            <w:shd w:val="clear" w:color="auto" w:fill="BFBFBF" w:themeFill="background1" w:themeFillShade="BF"/>
            <w:vAlign w:val="center"/>
          </w:tcPr>
          <w:p w14:paraId="44C6904A" w14:textId="77777777" w:rsidR="00440F4E" w:rsidRPr="00CD35AA" w:rsidRDefault="00440F4E" w:rsidP="00440F4E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2918" w:type="dxa"/>
            <w:gridSpan w:val="11"/>
            <w:shd w:val="clear" w:color="auto" w:fill="BFBFBF" w:themeFill="background1" w:themeFillShade="BF"/>
            <w:vAlign w:val="center"/>
          </w:tcPr>
          <w:p w14:paraId="109A3C01" w14:textId="77777777" w:rsidR="00440F4E" w:rsidRPr="00CD35AA" w:rsidRDefault="00440F4E" w:rsidP="00440F4E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440F4E" w14:paraId="6E1E0382" w14:textId="77777777" w:rsidTr="00440F4E">
        <w:tc>
          <w:tcPr>
            <w:tcW w:w="668" w:type="dxa"/>
            <w:shd w:val="clear" w:color="auto" w:fill="FFFFFF" w:themeFill="background1"/>
            <w:vAlign w:val="center"/>
          </w:tcPr>
          <w:p w14:paraId="046CE405" w14:textId="77777777" w:rsidR="00440F4E" w:rsidRPr="00CD35AA" w:rsidRDefault="00440F4E" w:rsidP="00440F4E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295FB0A" wp14:editId="1ECC7C43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gridSpan w:val="2"/>
            <w:shd w:val="clear" w:color="auto" w:fill="FFFFFF" w:themeFill="background1"/>
            <w:vAlign w:val="center"/>
          </w:tcPr>
          <w:p w14:paraId="60744A70" w14:textId="6A0E9426" w:rsidR="00440F4E" w:rsidRPr="00CD35AA" w:rsidRDefault="00440F4E" w:rsidP="00440F4E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3" w:type="dxa"/>
            <w:gridSpan w:val="13"/>
            <w:shd w:val="clear" w:color="auto" w:fill="FFFFFF" w:themeFill="background1"/>
          </w:tcPr>
          <w:p w14:paraId="6858947C" w14:textId="054BA7B3" w:rsidR="00440F4E" w:rsidRPr="0041261C" w:rsidRDefault="00440F4E" w:rsidP="00440F4E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2945452C" w14:textId="77777777" w:rsidR="00440F4E" w:rsidRPr="00CD35AA" w:rsidRDefault="00440F4E" w:rsidP="00440F4E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5C7D0B6" wp14:editId="7D9E9CB2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dxa"/>
            <w:gridSpan w:val="4"/>
            <w:shd w:val="clear" w:color="auto" w:fill="FFFFFF" w:themeFill="background1"/>
            <w:vAlign w:val="center"/>
          </w:tcPr>
          <w:p w14:paraId="617B6094" w14:textId="77777777" w:rsidR="00440F4E" w:rsidRPr="00CD35AA" w:rsidRDefault="00440F4E" w:rsidP="00440F4E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8" w:type="dxa"/>
            <w:gridSpan w:val="11"/>
            <w:shd w:val="clear" w:color="auto" w:fill="FFFFFF" w:themeFill="background1"/>
          </w:tcPr>
          <w:p w14:paraId="5535056D" w14:textId="77777777" w:rsidR="00440F4E" w:rsidRPr="0041261C" w:rsidRDefault="00440F4E" w:rsidP="00440F4E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0F4E" w14:paraId="1A71BB5A" w14:textId="77777777" w:rsidTr="00440F4E">
        <w:tc>
          <w:tcPr>
            <w:tcW w:w="668" w:type="dxa"/>
            <w:shd w:val="clear" w:color="auto" w:fill="FFFFFF" w:themeFill="background1"/>
            <w:vAlign w:val="center"/>
          </w:tcPr>
          <w:p w14:paraId="1079750F" w14:textId="77777777" w:rsidR="00440F4E" w:rsidRDefault="00440F4E" w:rsidP="00440F4E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8EE5CEA" wp14:editId="7B6F4769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gridSpan w:val="2"/>
            <w:shd w:val="clear" w:color="auto" w:fill="FFFFFF" w:themeFill="background1"/>
            <w:vAlign w:val="center"/>
          </w:tcPr>
          <w:p w14:paraId="1E8C8A68" w14:textId="77777777" w:rsidR="00440F4E" w:rsidRPr="00CD35AA" w:rsidRDefault="00440F4E" w:rsidP="00440F4E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3" w:type="dxa"/>
            <w:gridSpan w:val="13"/>
            <w:shd w:val="clear" w:color="auto" w:fill="FFFFFF" w:themeFill="background1"/>
          </w:tcPr>
          <w:p w14:paraId="10A675FA" w14:textId="440606F8" w:rsidR="00440F4E" w:rsidRPr="0041261C" w:rsidRDefault="00822459" w:rsidP="00440F4E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46128">
              <w:rPr>
                <w:sz w:val="18"/>
                <w:szCs w:val="18"/>
              </w:rPr>
              <w:t>Not required under intended use.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5D08A227" w14:textId="77777777" w:rsidR="00440F4E" w:rsidRDefault="00440F4E" w:rsidP="00440F4E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7136F24" wp14:editId="3F9BBCC7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dxa"/>
            <w:gridSpan w:val="4"/>
            <w:shd w:val="clear" w:color="auto" w:fill="FFFFFF" w:themeFill="background1"/>
            <w:vAlign w:val="center"/>
          </w:tcPr>
          <w:p w14:paraId="2F41A40F" w14:textId="6E76F09E" w:rsidR="00440F4E" w:rsidRPr="00CD35AA" w:rsidRDefault="00440F4E" w:rsidP="00440F4E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8" w:type="dxa"/>
            <w:gridSpan w:val="11"/>
            <w:shd w:val="clear" w:color="auto" w:fill="FFFFFF" w:themeFill="background1"/>
          </w:tcPr>
          <w:p w14:paraId="043FB0E4" w14:textId="5E6B5A7F" w:rsidR="00440F4E" w:rsidRPr="00D46128" w:rsidRDefault="00D46128" w:rsidP="00440F4E">
            <w:pPr>
              <w:tabs>
                <w:tab w:val="left" w:pos="1485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D46128">
              <w:rPr>
                <w:sz w:val="18"/>
                <w:szCs w:val="18"/>
              </w:rPr>
              <w:t>Not required under intended use</w:t>
            </w:r>
          </w:p>
        </w:tc>
      </w:tr>
      <w:tr w:rsidR="00D46128" w14:paraId="1A724643" w14:textId="77777777" w:rsidTr="00440F4E">
        <w:tc>
          <w:tcPr>
            <w:tcW w:w="668" w:type="dxa"/>
            <w:shd w:val="clear" w:color="auto" w:fill="FFFFFF" w:themeFill="background1"/>
            <w:vAlign w:val="center"/>
          </w:tcPr>
          <w:p w14:paraId="182D18BB" w14:textId="77777777" w:rsidR="00D46128" w:rsidRDefault="00D46128" w:rsidP="00D46128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4A5EC24" wp14:editId="7C6116B6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gridSpan w:val="2"/>
            <w:shd w:val="clear" w:color="auto" w:fill="FFFFFF" w:themeFill="background1"/>
            <w:vAlign w:val="center"/>
          </w:tcPr>
          <w:p w14:paraId="151A77C8" w14:textId="27C9CCA4" w:rsidR="00D46128" w:rsidRPr="00CD35AA" w:rsidRDefault="00D46128" w:rsidP="00D46128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3" w:type="dxa"/>
            <w:gridSpan w:val="13"/>
            <w:shd w:val="clear" w:color="auto" w:fill="FFFFFF" w:themeFill="background1"/>
          </w:tcPr>
          <w:p w14:paraId="3371EFD3" w14:textId="14037CF5" w:rsidR="00D46128" w:rsidRPr="0041261C" w:rsidRDefault="00D46128" w:rsidP="00D46128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46128">
              <w:rPr>
                <w:sz w:val="18"/>
                <w:szCs w:val="18"/>
              </w:rPr>
              <w:t>Not required under intended use.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350A4606" w14:textId="77777777" w:rsidR="00D46128" w:rsidRDefault="00D46128" w:rsidP="00D46128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3B14B10" wp14:editId="339983E6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dxa"/>
            <w:gridSpan w:val="4"/>
            <w:shd w:val="clear" w:color="auto" w:fill="FFFFFF" w:themeFill="background1"/>
            <w:vAlign w:val="center"/>
          </w:tcPr>
          <w:p w14:paraId="662D1BE2" w14:textId="49557504" w:rsidR="00D46128" w:rsidRPr="00D46128" w:rsidRDefault="00D46128" w:rsidP="00D46128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18" w:type="dxa"/>
            <w:gridSpan w:val="11"/>
            <w:shd w:val="clear" w:color="auto" w:fill="FFFFFF" w:themeFill="background1"/>
          </w:tcPr>
          <w:p w14:paraId="6B93A6C8" w14:textId="7CC6363E" w:rsidR="00D46128" w:rsidRPr="00D46128" w:rsidRDefault="00D46128" w:rsidP="00D46128">
            <w:pPr>
              <w:tabs>
                <w:tab w:val="left" w:pos="1485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D46128">
              <w:rPr>
                <w:sz w:val="18"/>
                <w:szCs w:val="18"/>
              </w:rPr>
              <w:t>Not required under intended use</w:t>
            </w:r>
          </w:p>
        </w:tc>
      </w:tr>
      <w:tr w:rsidR="00D46128" w14:paraId="15C53A3A" w14:textId="77777777" w:rsidTr="00440F4E">
        <w:tc>
          <w:tcPr>
            <w:tcW w:w="668" w:type="dxa"/>
            <w:shd w:val="clear" w:color="auto" w:fill="FFFFFF" w:themeFill="background1"/>
            <w:vAlign w:val="center"/>
          </w:tcPr>
          <w:p w14:paraId="2CFE38B4" w14:textId="77777777" w:rsidR="00D46128" w:rsidRDefault="00D46128" w:rsidP="00D46128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365D54A" wp14:editId="14B43D58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gridSpan w:val="2"/>
            <w:shd w:val="clear" w:color="auto" w:fill="FFFFFF" w:themeFill="background1"/>
            <w:vAlign w:val="center"/>
          </w:tcPr>
          <w:p w14:paraId="2FD22C5B" w14:textId="4C565A0F" w:rsidR="00D46128" w:rsidRPr="00CD35AA" w:rsidRDefault="00D46128" w:rsidP="00D46128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3" w:type="dxa"/>
            <w:gridSpan w:val="13"/>
            <w:shd w:val="clear" w:color="auto" w:fill="FFFFFF" w:themeFill="background1"/>
          </w:tcPr>
          <w:p w14:paraId="2CFC662B" w14:textId="06F10E63" w:rsidR="00D46128" w:rsidRPr="0041261C" w:rsidRDefault="00D46128" w:rsidP="00D46128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D46128">
              <w:rPr>
                <w:sz w:val="18"/>
                <w:szCs w:val="18"/>
              </w:rPr>
              <w:t>Not required under intended use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69E8418E" w14:textId="77777777" w:rsidR="00D46128" w:rsidRDefault="00D46128" w:rsidP="00D46128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Other</w:t>
            </w:r>
          </w:p>
        </w:tc>
        <w:tc>
          <w:tcPr>
            <w:tcW w:w="706" w:type="dxa"/>
            <w:gridSpan w:val="4"/>
            <w:shd w:val="clear" w:color="auto" w:fill="FFFFFF" w:themeFill="background1"/>
            <w:vAlign w:val="center"/>
          </w:tcPr>
          <w:p w14:paraId="0E27DECC" w14:textId="30D3D314" w:rsidR="00D46128" w:rsidRPr="00CD35AA" w:rsidRDefault="00D46128" w:rsidP="00D46128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8" w:type="dxa"/>
            <w:gridSpan w:val="11"/>
            <w:shd w:val="clear" w:color="auto" w:fill="FFFFFF" w:themeFill="background1"/>
          </w:tcPr>
          <w:p w14:paraId="2A9AF567" w14:textId="16CF7BFA" w:rsidR="00D46128" w:rsidRPr="0041261C" w:rsidRDefault="00D46128" w:rsidP="00D46128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6128" w14:paraId="17F01018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4A577353" w14:textId="77777777" w:rsidR="00D46128" w:rsidRPr="00CD35AA" w:rsidRDefault="00D46128" w:rsidP="00D46128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D46128" w14:paraId="1CEA3E35" w14:textId="77777777" w:rsidTr="00980F58">
        <w:trPr>
          <w:trHeight w:val="956"/>
        </w:trPr>
        <w:tc>
          <w:tcPr>
            <w:tcW w:w="9016" w:type="dxa"/>
            <w:gridSpan w:val="34"/>
            <w:shd w:val="clear" w:color="auto" w:fill="FFFFFF" w:themeFill="background1"/>
            <w:vAlign w:val="center"/>
          </w:tcPr>
          <w:p w14:paraId="0E7EB9EB" w14:textId="5947EE91" w:rsidR="00D46128" w:rsidRPr="00440F4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F4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Inhalation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FC"/>
            </w:r>
          </w:p>
          <w:p w14:paraId="2EAF211F" w14:textId="77777777" w:rsidR="00D46128" w:rsidRPr="00440F4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18"/>
                <w:szCs w:val="18"/>
              </w:rPr>
            </w:pPr>
            <w:r w:rsidRPr="00440F4E">
              <w:rPr>
                <w:rFonts w:ascii="Arial" w:hAnsi="Arial" w:cs="Arial"/>
                <w:sz w:val="18"/>
                <w:szCs w:val="18"/>
              </w:rPr>
              <w:t xml:space="preserve">Remove from exposure area to fresh air immediately. </w:t>
            </w:r>
          </w:p>
          <w:p w14:paraId="0F96774F" w14:textId="77777777" w:rsidR="00D46128" w:rsidRPr="00440F4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18"/>
                <w:szCs w:val="18"/>
              </w:rPr>
            </w:pPr>
            <w:r w:rsidRPr="00440F4E">
              <w:rPr>
                <w:rFonts w:ascii="Arial" w:hAnsi="Arial" w:cs="Arial"/>
                <w:sz w:val="18"/>
                <w:szCs w:val="18"/>
              </w:rPr>
              <w:t xml:space="preserve">Contact a physician if there is any difficulty in breathing or other signs of distress. </w:t>
            </w:r>
          </w:p>
          <w:p w14:paraId="1A6BCB66" w14:textId="77777777" w:rsidR="00D46128" w:rsidRPr="00440F4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F4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Skin Contact </w:t>
            </w:r>
          </w:p>
          <w:p w14:paraId="3466B649" w14:textId="77777777" w:rsidR="00D46128" w:rsidRPr="00440F4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18"/>
                <w:szCs w:val="18"/>
              </w:rPr>
            </w:pPr>
            <w:r w:rsidRPr="00440F4E">
              <w:rPr>
                <w:rFonts w:ascii="Arial" w:hAnsi="Arial" w:cs="Arial"/>
                <w:sz w:val="18"/>
                <w:szCs w:val="18"/>
              </w:rPr>
              <w:t xml:space="preserve">Wash with soap and water. </w:t>
            </w:r>
          </w:p>
          <w:p w14:paraId="636BEB21" w14:textId="77777777" w:rsidR="00D46128" w:rsidRPr="00440F4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18"/>
                <w:szCs w:val="18"/>
              </w:rPr>
            </w:pPr>
            <w:r w:rsidRPr="00440F4E">
              <w:rPr>
                <w:rFonts w:ascii="Arial" w:hAnsi="Arial" w:cs="Arial"/>
                <w:sz w:val="18"/>
                <w:szCs w:val="18"/>
              </w:rPr>
              <w:t xml:space="preserve">If irritation occurs or is persistent, seek medical attention. </w:t>
            </w:r>
          </w:p>
          <w:p w14:paraId="3E283E4F" w14:textId="77777777" w:rsidR="00D46128" w:rsidRPr="00440F4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F4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Eye Contact </w:t>
            </w:r>
          </w:p>
          <w:p w14:paraId="28EB3711" w14:textId="77777777" w:rsidR="00D46128" w:rsidRPr="00440F4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18"/>
                <w:szCs w:val="18"/>
              </w:rPr>
            </w:pPr>
            <w:r w:rsidRPr="00440F4E">
              <w:rPr>
                <w:rFonts w:ascii="Arial" w:hAnsi="Arial" w:cs="Arial"/>
                <w:sz w:val="18"/>
                <w:szCs w:val="18"/>
              </w:rPr>
              <w:t xml:space="preserve">Immediately flush eyes with plenty of water for at least 15 minutes. </w:t>
            </w:r>
          </w:p>
          <w:p w14:paraId="62AC3CE6" w14:textId="77777777" w:rsidR="00D46128" w:rsidRPr="00440F4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18"/>
                <w:szCs w:val="18"/>
              </w:rPr>
            </w:pPr>
            <w:r w:rsidRPr="00440F4E">
              <w:rPr>
                <w:rFonts w:ascii="Arial" w:hAnsi="Arial" w:cs="Arial"/>
                <w:sz w:val="18"/>
                <w:szCs w:val="18"/>
              </w:rPr>
              <w:t xml:space="preserve">If irritation persists, call a physician. </w:t>
            </w:r>
          </w:p>
          <w:p w14:paraId="04A92677" w14:textId="77777777" w:rsidR="00D46128" w:rsidRPr="00440F4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F4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Ingestion </w:t>
            </w:r>
          </w:p>
          <w:p w14:paraId="6FA6337F" w14:textId="68354DB6" w:rsidR="00D46128" w:rsidRPr="00440F4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18"/>
                <w:szCs w:val="18"/>
              </w:rPr>
            </w:pPr>
            <w:r w:rsidRPr="00440F4E">
              <w:rPr>
                <w:rFonts w:ascii="Arial" w:hAnsi="Arial" w:cs="Arial"/>
                <w:sz w:val="18"/>
                <w:szCs w:val="18"/>
              </w:rPr>
              <w:t>Dilute stomach contents with several glasses of water.</w:t>
            </w:r>
          </w:p>
          <w:p w14:paraId="5612739D" w14:textId="63F9D941" w:rsidR="00D46128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6128" w14:paraId="67357F2A" w14:textId="77777777" w:rsidTr="00980F58">
        <w:tc>
          <w:tcPr>
            <w:tcW w:w="9016" w:type="dxa"/>
            <w:gridSpan w:val="34"/>
            <w:shd w:val="clear" w:color="auto" w:fill="BFBFBF" w:themeFill="background1" w:themeFillShade="BF"/>
          </w:tcPr>
          <w:p w14:paraId="61612782" w14:textId="77777777" w:rsidR="00D46128" w:rsidRPr="00834F7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sz w:val="20"/>
                <w:szCs w:val="20"/>
              </w:rPr>
              <w:t>Disposal Instructions for substance and empty containers:</w:t>
            </w:r>
          </w:p>
        </w:tc>
      </w:tr>
      <w:tr w:rsidR="00D46128" w14:paraId="2BB2DDDE" w14:textId="77777777" w:rsidTr="00440F4E">
        <w:tc>
          <w:tcPr>
            <w:tcW w:w="4136" w:type="dxa"/>
            <w:gridSpan w:val="14"/>
            <w:shd w:val="clear" w:color="auto" w:fill="BFBFBF" w:themeFill="background1" w:themeFillShade="BF"/>
          </w:tcPr>
          <w:p w14:paraId="0A5C5F67" w14:textId="77777777" w:rsidR="00D46128" w:rsidRPr="00834F7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518" w:type="dxa"/>
            <w:gridSpan w:val="2"/>
            <w:shd w:val="clear" w:color="auto" w:fill="FFFFFF" w:themeFill="background1"/>
            <w:vAlign w:val="center"/>
          </w:tcPr>
          <w:p w14:paraId="14C4B089" w14:textId="77777777" w:rsidR="00D46128" w:rsidRPr="00834F7E" w:rsidRDefault="00D46128" w:rsidP="00D46128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3" w:type="dxa"/>
            <w:gridSpan w:val="16"/>
            <w:shd w:val="clear" w:color="auto" w:fill="BFBFBF" w:themeFill="background1" w:themeFillShade="BF"/>
          </w:tcPr>
          <w:p w14:paraId="58B5417F" w14:textId="77777777" w:rsidR="00D46128" w:rsidRPr="00834F7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699" w:type="dxa"/>
            <w:gridSpan w:val="2"/>
            <w:shd w:val="clear" w:color="auto" w:fill="FFFFFF" w:themeFill="background1"/>
            <w:vAlign w:val="center"/>
          </w:tcPr>
          <w:p w14:paraId="3C9E9B26" w14:textId="7EA26889" w:rsidR="00D46128" w:rsidRPr="00834F7E" w:rsidRDefault="00C42A65" w:rsidP="00D46128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</w:tr>
      <w:tr w:rsidR="00D46128" w14:paraId="54D4C8E2" w14:textId="77777777" w:rsidTr="00440F4E">
        <w:tc>
          <w:tcPr>
            <w:tcW w:w="4136" w:type="dxa"/>
            <w:gridSpan w:val="14"/>
            <w:shd w:val="clear" w:color="auto" w:fill="BFBFBF" w:themeFill="background1" w:themeFillShade="BF"/>
          </w:tcPr>
          <w:p w14:paraId="07F6580E" w14:textId="77777777" w:rsidR="00D46128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518" w:type="dxa"/>
            <w:gridSpan w:val="2"/>
            <w:shd w:val="clear" w:color="auto" w:fill="FFFFFF" w:themeFill="background1"/>
            <w:vAlign w:val="center"/>
          </w:tcPr>
          <w:p w14:paraId="109CD2BA" w14:textId="77777777" w:rsidR="00D46128" w:rsidRPr="00834F7E" w:rsidRDefault="00D46128" w:rsidP="00D46128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3" w:type="dxa"/>
            <w:gridSpan w:val="16"/>
            <w:shd w:val="clear" w:color="auto" w:fill="BFBFBF" w:themeFill="background1" w:themeFillShade="BF"/>
          </w:tcPr>
          <w:p w14:paraId="6B4CE18A" w14:textId="77777777" w:rsidR="00D46128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699" w:type="dxa"/>
            <w:gridSpan w:val="2"/>
            <w:shd w:val="clear" w:color="auto" w:fill="FFFFFF" w:themeFill="background1"/>
            <w:vAlign w:val="center"/>
          </w:tcPr>
          <w:p w14:paraId="7F755F45" w14:textId="77777777" w:rsidR="00D46128" w:rsidRPr="00834F7E" w:rsidRDefault="00D46128" w:rsidP="00D46128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6128" w14:paraId="6A957DA0" w14:textId="77777777" w:rsidTr="00440F4E">
        <w:tc>
          <w:tcPr>
            <w:tcW w:w="1873" w:type="dxa"/>
            <w:gridSpan w:val="7"/>
            <w:shd w:val="clear" w:color="auto" w:fill="BFBFBF" w:themeFill="background1" w:themeFillShade="BF"/>
          </w:tcPr>
          <w:p w14:paraId="022B78D2" w14:textId="77777777" w:rsidR="00D46128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Other/Notes:</w:t>
            </w:r>
          </w:p>
          <w:p w14:paraId="58C6C749" w14:textId="77777777" w:rsidR="00D46128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3" w:type="dxa"/>
            <w:gridSpan w:val="27"/>
            <w:shd w:val="clear" w:color="auto" w:fill="FFFFFF" w:themeFill="background1"/>
            <w:vAlign w:val="center"/>
          </w:tcPr>
          <w:p w14:paraId="5CD821CC" w14:textId="3A7722C4" w:rsidR="00D46128" w:rsidRPr="00834F7E" w:rsidRDefault="00C562AE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C562AE">
              <w:rPr>
                <w:sz w:val="20"/>
                <w:szCs w:val="20"/>
              </w:rPr>
              <w:t>Empty plastic container may be recycled.</w:t>
            </w:r>
          </w:p>
        </w:tc>
      </w:tr>
      <w:tr w:rsidR="00D46128" w14:paraId="564DE29B" w14:textId="77777777" w:rsidTr="00440F4E">
        <w:tc>
          <w:tcPr>
            <w:tcW w:w="6453" w:type="dxa"/>
            <w:gridSpan w:val="25"/>
            <w:shd w:val="clear" w:color="auto" w:fill="BFBFBF" w:themeFill="background1" w:themeFillShade="BF"/>
          </w:tcPr>
          <w:p w14:paraId="04016042" w14:textId="77777777" w:rsidR="00D46128" w:rsidRPr="00834F7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682" w:type="dxa"/>
            <w:gridSpan w:val="3"/>
            <w:shd w:val="clear" w:color="auto" w:fill="BFBFBF" w:themeFill="background1" w:themeFillShade="BF"/>
          </w:tcPr>
          <w:p w14:paraId="43D6847D" w14:textId="77777777" w:rsidR="00D46128" w:rsidRPr="00834F7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17A59850" w14:textId="1F8E7CD7" w:rsidR="00D46128" w:rsidRPr="00834F7E" w:rsidRDefault="00C562AE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964" w:type="dxa"/>
            <w:gridSpan w:val="3"/>
            <w:shd w:val="clear" w:color="auto" w:fill="BFBFBF" w:themeFill="background1" w:themeFillShade="BF"/>
          </w:tcPr>
          <w:p w14:paraId="46D0F3ED" w14:textId="77777777" w:rsidR="00D46128" w:rsidRPr="00834F7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67" w:type="dxa"/>
            <w:shd w:val="clear" w:color="auto" w:fill="FFFFFF" w:themeFill="background1"/>
          </w:tcPr>
          <w:p w14:paraId="592AB425" w14:textId="77777777" w:rsidR="00D46128" w:rsidRPr="00834F7E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6128" w14:paraId="36C6D293" w14:textId="77777777" w:rsidTr="00440F4E">
        <w:tc>
          <w:tcPr>
            <w:tcW w:w="5121" w:type="dxa"/>
            <w:gridSpan w:val="18"/>
            <w:shd w:val="clear" w:color="auto" w:fill="BFBFBF" w:themeFill="background1" w:themeFillShade="BF"/>
          </w:tcPr>
          <w:p w14:paraId="04FB351F" w14:textId="77777777" w:rsidR="00D46128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782" w:type="dxa"/>
            <w:gridSpan w:val="4"/>
            <w:shd w:val="clear" w:color="auto" w:fill="FF0000"/>
          </w:tcPr>
          <w:p w14:paraId="34318D73" w14:textId="77777777" w:rsidR="00D46128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50" w:type="dxa"/>
            <w:gridSpan w:val="3"/>
            <w:shd w:val="clear" w:color="auto" w:fill="FFFFFF" w:themeFill="background1"/>
          </w:tcPr>
          <w:p w14:paraId="6C0C4E8A" w14:textId="77777777" w:rsidR="00D46128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2" w:type="dxa"/>
            <w:gridSpan w:val="3"/>
            <w:shd w:val="clear" w:color="auto" w:fill="FFC000"/>
          </w:tcPr>
          <w:p w14:paraId="2F2DF533" w14:textId="77777777" w:rsidR="00D46128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450" w:type="dxa"/>
            <w:gridSpan w:val="2"/>
            <w:shd w:val="clear" w:color="auto" w:fill="FFFFFF" w:themeFill="background1"/>
          </w:tcPr>
          <w:p w14:paraId="1124831E" w14:textId="77777777" w:rsidR="00D46128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" w:type="dxa"/>
            <w:gridSpan w:val="3"/>
            <w:shd w:val="clear" w:color="auto" w:fill="00B050"/>
          </w:tcPr>
          <w:p w14:paraId="40C6C45B" w14:textId="77777777" w:rsidR="00D46128" w:rsidRDefault="00D46128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467" w:type="dxa"/>
            <w:shd w:val="clear" w:color="auto" w:fill="FFFFFF" w:themeFill="background1"/>
          </w:tcPr>
          <w:p w14:paraId="2467A237" w14:textId="0AE21D66" w:rsidR="00D46128" w:rsidRPr="00834F7E" w:rsidRDefault="00C562AE" w:rsidP="00D46128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</w:tr>
    </w:tbl>
    <w:p w14:paraId="04892CE5" w14:textId="77777777" w:rsidR="00B23771" w:rsidRPr="00F475C9" w:rsidRDefault="00B23771">
      <w:pPr>
        <w:rPr>
          <w:rFonts w:ascii="Arial" w:hAnsi="Arial" w:cs="Arial"/>
          <w:sz w:val="20"/>
          <w:szCs w:val="20"/>
        </w:rPr>
      </w:pPr>
    </w:p>
    <w:sectPr w:rsidR="00B23771" w:rsidRPr="00F475C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DCEAE" w14:textId="77777777" w:rsidR="00762624" w:rsidRDefault="00762624" w:rsidP="00B76702">
      <w:pPr>
        <w:spacing w:after="0" w:line="240" w:lineRule="auto"/>
      </w:pPr>
      <w:r>
        <w:separator/>
      </w:r>
    </w:p>
  </w:endnote>
  <w:endnote w:type="continuationSeparator" w:id="0">
    <w:p w14:paraId="40CB6DD1" w14:textId="77777777" w:rsidR="00762624" w:rsidRDefault="00762624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D3F2" w14:textId="77777777" w:rsidR="00AC49DA" w:rsidRDefault="00AC49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0B0A6" w14:textId="66FB794D" w:rsidR="00012F01" w:rsidRPr="00012F01" w:rsidRDefault="00012F01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Issue 2</w:t>
    </w:r>
    <w:r w:rsidRPr="00012F01">
      <w:rPr>
        <w:rFonts w:ascii="Arial" w:hAnsi="Arial" w:cs="Arial"/>
        <w:sz w:val="18"/>
        <w:szCs w:val="18"/>
      </w:rPr>
      <w:ptab w:relativeTo="margin" w:alignment="center" w:leader="none"/>
    </w:r>
    <w:r w:rsidRPr="00012F01">
      <w:rPr>
        <w:rFonts w:ascii="Arial" w:hAnsi="Arial" w:cs="Arial"/>
        <w:sz w:val="18"/>
        <w:szCs w:val="18"/>
      </w:rPr>
      <w:t>January 2015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A00FA5">
      <w:rPr>
        <w:rFonts w:ascii="Arial" w:hAnsi="Arial" w:cs="Arial"/>
        <w:noProof/>
        <w:sz w:val="18"/>
        <w:szCs w:val="18"/>
      </w:rPr>
      <w:t>1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A00FA5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4E508" w14:textId="77777777" w:rsidR="00AC49DA" w:rsidRDefault="00AC49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9DA18" w14:textId="77777777" w:rsidR="00762624" w:rsidRDefault="00762624" w:rsidP="00B76702">
      <w:pPr>
        <w:spacing w:after="0" w:line="240" w:lineRule="auto"/>
      </w:pPr>
      <w:r>
        <w:separator/>
      </w:r>
    </w:p>
  </w:footnote>
  <w:footnote w:type="continuationSeparator" w:id="0">
    <w:p w14:paraId="2511AE74" w14:textId="77777777" w:rsidR="00762624" w:rsidRDefault="00762624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492E7" w14:textId="77777777" w:rsidR="00AC49DA" w:rsidRDefault="00AC49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84"/>
      <w:gridCol w:w="4542"/>
    </w:tblGrid>
    <w:tr w:rsidR="00B76702" w14:paraId="4B8B7735" w14:textId="77777777" w:rsidTr="00B76702">
      <w:tc>
        <w:tcPr>
          <w:tcW w:w="4621" w:type="dxa"/>
          <w:vAlign w:val="center"/>
        </w:tcPr>
        <w:p w14:paraId="2FB967A8" w14:textId="30C3320D" w:rsidR="00B76702" w:rsidRPr="00B76702" w:rsidRDefault="00B76702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</w:t>
          </w:r>
          <w:r w:rsidR="00651976">
            <w:rPr>
              <w:rFonts w:ascii="Arial" w:hAnsi="Arial" w:cs="Arial"/>
              <w:b/>
            </w:rPr>
            <w:t>2</w:t>
          </w:r>
          <w:r w:rsidRPr="00B76702">
            <w:rPr>
              <w:rFonts w:ascii="Arial" w:hAnsi="Arial" w:cs="Arial"/>
              <w:b/>
            </w:rPr>
            <w:t xml:space="preserve"> COSHH Assessment</w:t>
          </w:r>
        </w:p>
      </w:tc>
      <w:tc>
        <w:tcPr>
          <w:tcW w:w="4621" w:type="dxa"/>
        </w:tcPr>
        <w:p w14:paraId="76CA577E" w14:textId="77777777" w:rsidR="00B76702" w:rsidRDefault="00F25E7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36E1695" wp14:editId="01651CB0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68FE9A" w14:textId="77777777" w:rsidR="00B76702" w:rsidRDefault="00B767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33D4F" w14:textId="77777777" w:rsidR="00AC49DA" w:rsidRDefault="00AC49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79"/>
    <w:rsid w:val="00012F01"/>
    <w:rsid w:val="00023DA2"/>
    <w:rsid w:val="00040F95"/>
    <w:rsid w:val="00104061"/>
    <w:rsid w:val="00105252"/>
    <w:rsid w:val="00185D14"/>
    <w:rsid w:val="001D673B"/>
    <w:rsid w:val="001F384B"/>
    <w:rsid w:val="002555F2"/>
    <w:rsid w:val="002B4E56"/>
    <w:rsid w:val="002E0E0B"/>
    <w:rsid w:val="002F319A"/>
    <w:rsid w:val="00387F22"/>
    <w:rsid w:val="003C5AFF"/>
    <w:rsid w:val="0041261C"/>
    <w:rsid w:val="00440F4E"/>
    <w:rsid w:val="00497D49"/>
    <w:rsid w:val="00526135"/>
    <w:rsid w:val="00551B43"/>
    <w:rsid w:val="00583438"/>
    <w:rsid w:val="00651976"/>
    <w:rsid w:val="00671A7E"/>
    <w:rsid w:val="00697F10"/>
    <w:rsid w:val="00746FF6"/>
    <w:rsid w:val="00762624"/>
    <w:rsid w:val="007753F2"/>
    <w:rsid w:val="00814A09"/>
    <w:rsid w:val="00822459"/>
    <w:rsid w:val="00832B37"/>
    <w:rsid w:val="00834F7E"/>
    <w:rsid w:val="00856D31"/>
    <w:rsid w:val="008E4E79"/>
    <w:rsid w:val="009245A7"/>
    <w:rsid w:val="00980F58"/>
    <w:rsid w:val="009B3045"/>
    <w:rsid w:val="00A00FA5"/>
    <w:rsid w:val="00A31D28"/>
    <w:rsid w:val="00A47D77"/>
    <w:rsid w:val="00AB6FFD"/>
    <w:rsid w:val="00AC49DA"/>
    <w:rsid w:val="00AE1D44"/>
    <w:rsid w:val="00B23771"/>
    <w:rsid w:val="00B76702"/>
    <w:rsid w:val="00BD3866"/>
    <w:rsid w:val="00BE5A5C"/>
    <w:rsid w:val="00BF6600"/>
    <w:rsid w:val="00C42A65"/>
    <w:rsid w:val="00C562AE"/>
    <w:rsid w:val="00CD35AA"/>
    <w:rsid w:val="00CD35ED"/>
    <w:rsid w:val="00D46128"/>
    <w:rsid w:val="00D71922"/>
    <w:rsid w:val="00EA0AE8"/>
    <w:rsid w:val="00ED4B82"/>
    <w:rsid w:val="00F259F0"/>
    <w:rsid w:val="00F25E74"/>
    <w:rsid w:val="00F475C9"/>
    <w:rsid w:val="00F771C1"/>
    <w:rsid w:val="00FD20AD"/>
    <w:rsid w:val="00FD62AE"/>
    <w:rsid w:val="00FE5AA3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A5C8E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D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7D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444500-261D-45FE-BBAA-67E3B072D95C}">
  <ds:schemaRefs>
    <ds:schemaRef ds:uri="http://schemas.microsoft.com/office/infopath/2007/PartnerControls"/>
    <ds:schemaRef ds:uri="http://purl.org/dc/dcmitype/"/>
    <ds:schemaRef ds:uri="http://purl.org/dc/terms/"/>
    <ds:schemaRef ds:uri="4eb81cbc-8faa-4ae2-af10-67b045434a3b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43b70f57-56c5-42fa-839b-4ce56feca8b0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19CD8F6-3EA2-4718-8481-E27F2B350F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2ACC2B-54D9-41FB-BB46-C0E2EE3370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7</cp:revision>
  <cp:lastPrinted>2015-03-12T09:26:00Z</cp:lastPrinted>
  <dcterms:created xsi:type="dcterms:W3CDTF">2021-11-04T14:19:00Z</dcterms:created>
  <dcterms:modified xsi:type="dcterms:W3CDTF">2023-10-12T08:13:00Z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MediaServiceImageTags">
    <vt:lpwstr/>
  </property>
  <property fmtid="{D5CDD505-2E9C-101B-9397-08002B2CF9AE}" pid="4" name="Order">
    <vt:r8>4202900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